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F1" w:rsidRDefault="004F08F1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4F08F1" w:rsidRDefault="004F08F1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4F08F1" w:rsidRDefault="004F08F1" w:rsidP="006349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4F08F1" w:rsidRDefault="004F08F1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5-Б</w:t>
      </w:r>
    </w:p>
    <w:p w:rsidR="004F08F1" w:rsidRDefault="004F08F1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 </w:t>
      </w:r>
      <w:proofErr w:type="spellStart"/>
      <w:r>
        <w:rPr>
          <w:rFonts w:ascii="Times New Roman" w:hAnsi="Times New Roman"/>
          <w:b/>
          <w:sz w:val="28"/>
          <w:szCs w:val="28"/>
        </w:rPr>
        <w:t>Эшреф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Тамила Руслановна.</w:t>
      </w:r>
    </w:p>
    <w:p w:rsidR="004F08F1" w:rsidRDefault="004F08F1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b/>
          <w:sz w:val="28"/>
          <w:szCs w:val="28"/>
        </w:rPr>
        <w:t>неделя (13.0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>7.04)</w:t>
      </w:r>
    </w:p>
    <w:tbl>
      <w:tblPr>
        <w:tblW w:w="159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817"/>
        <w:gridCol w:w="1534"/>
        <w:gridCol w:w="1593"/>
        <w:gridCol w:w="1843"/>
        <w:gridCol w:w="1986"/>
        <w:gridCol w:w="1134"/>
        <w:gridCol w:w="850"/>
        <w:gridCol w:w="847"/>
        <w:gridCol w:w="934"/>
        <w:gridCol w:w="909"/>
        <w:gridCol w:w="850"/>
        <w:gridCol w:w="1870"/>
      </w:tblGrid>
      <w:tr w:rsidR="004F08F1" w:rsidTr="00E73A5F">
        <w:trPr>
          <w:trHeight w:val="1077"/>
        </w:trPr>
        <w:tc>
          <w:tcPr>
            <w:tcW w:w="783" w:type="dxa"/>
            <w:vMerge w:val="restart"/>
          </w:tcPr>
          <w:p w:rsidR="004F08F1" w:rsidRPr="006D70D5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урока</w:t>
            </w: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</w:tcPr>
          <w:p w:rsidR="004F08F1" w:rsidRPr="008A3962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962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870" w:type="dxa"/>
            <w:vMerge w:val="restart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4F08F1" w:rsidTr="00E73A5F">
        <w:trPr>
          <w:trHeight w:val="721"/>
        </w:trPr>
        <w:tc>
          <w:tcPr>
            <w:tcW w:w="783" w:type="dxa"/>
            <w:vMerge/>
            <w:vAlign w:val="center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vAlign w:val="center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vAlign w:val="center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vAlign w:val="center"/>
          </w:tcPr>
          <w:p w:rsidR="004F08F1" w:rsidRPr="008A3962" w:rsidRDefault="004F08F1" w:rsidP="006B3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847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934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870" w:type="dxa"/>
            <w:vMerge/>
            <w:vAlign w:val="center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F08F1" w:rsidTr="00E73A5F">
        <w:trPr>
          <w:trHeight w:val="502"/>
        </w:trPr>
        <w:tc>
          <w:tcPr>
            <w:tcW w:w="783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817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105C93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34" w:type="dxa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</w:rPr>
              <w:t>Из русской литературы XX века.</w:t>
            </w:r>
          </w:p>
        </w:tc>
        <w:tc>
          <w:tcPr>
            <w:tcW w:w="1593" w:type="dxa"/>
          </w:tcPr>
          <w:p w:rsidR="004F08F1" w:rsidRPr="008A3962" w:rsidRDefault="004F08F1" w:rsidP="006B3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962">
              <w:rPr>
                <w:rFonts w:ascii="Times New Roman" w:hAnsi="Times New Roman"/>
                <w:sz w:val="24"/>
                <w:szCs w:val="24"/>
                <w:lang w:eastAsia="en-US"/>
              </w:rPr>
              <w:t>«Игорь-Робинзон». Юмор и его роль в рассказе.</w:t>
            </w:r>
          </w:p>
        </w:tc>
        <w:tc>
          <w:tcPr>
            <w:tcW w:w="1843" w:type="dxa"/>
          </w:tcPr>
          <w:p w:rsidR="004F08F1" w:rsidRPr="00105C93" w:rsidRDefault="005829A2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</w:t>
            </w:r>
            <w:proofErr w:type="gramEnd"/>
            <w:r w:rsidR="004F08F1"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технологии</w:t>
            </w:r>
            <w:r w:rsidR="004F08F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6" w:type="dxa"/>
          </w:tcPr>
          <w:p w:rsidR="009D6A70" w:rsidRDefault="00EF4509" w:rsidP="00084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history="1">
              <w:r w:rsidR="009D6A70" w:rsidRPr="005A2526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https://resh.edu.ru/subject/lesson/7395/start/244978/</w:t>
              </w:r>
            </w:hyperlink>
          </w:p>
          <w:p w:rsidR="004F08F1" w:rsidRPr="00105C93" w:rsidRDefault="004F08F1" w:rsidP="00084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рассказ – стр.182 – 188;</w:t>
            </w:r>
          </w:p>
          <w:p w:rsidR="004F08F1" w:rsidRPr="00105C93" w:rsidRDefault="004F08F1" w:rsidP="00084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отвечать на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тр.1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88.</w:t>
            </w:r>
            <w:r w:rsidR="00542525">
              <w:rPr>
                <w:rFonts w:ascii="Times New Roman" w:hAnsi="Times New Roman"/>
                <w:sz w:val="24"/>
                <w:szCs w:val="24"/>
                <w:lang w:eastAsia="en-US"/>
              </w:rPr>
              <w:t>( устно)</w:t>
            </w:r>
          </w:p>
        </w:tc>
        <w:tc>
          <w:tcPr>
            <w:tcW w:w="1134" w:type="dxa"/>
          </w:tcPr>
          <w:p w:rsidR="004F08F1" w:rsidRPr="00105C93" w:rsidRDefault="004F08F1" w:rsidP="00571CA7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  на 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вопрос</w:t>
            </w:r>
          </w:p>
          <w:p w:rsidR="004F08F1" w:rsidRPr="00105C93" w:rsidRDefault="004F08F1" w:rsidP="00571CA7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см</w:t>
            </w:r>
            <w:proofErr w:type="gramEnd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. приложение 1).</w:t>
            </w:r>
          </w:p>
        </w:tc>
        <w:tc>
          <w:tcPr>
            <w:tcW w:w="850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847" w:type="dxa"/>
          </w:tcPr>
          <w:p w:rsidR="004F08F1" w:rsidRPr="00571CA7" w:rsidRDefault="004F08F1" w:rsidP="00571CA7">
            <w:pPr>
              <w:spacing w:after="0" w:line="240" w:lineRule="auto"/>
              <w:ind w:left="-88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571CA7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571CA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571CA7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</w:p>
          <w:p w:rsidR="004F08F1" w:rsidRPr="00105C93" w:rsidRDefault="004F08F1" w:rsidP="00571CA7">
            <w:pPr>
              <w:spacing w:after="0" w:line="240" w:lineRule="auto"/>
              <w:ind w:left="-8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(час</w:t>
            </w:r>
            <w:r w:rsidRPr="00571CA7">
              <w:rPr>
                <w:rFonts w:ascii="Times New Roman" w:hAnsi="Times New Roman"/>
                <w:lang w:eastAsia="en-US"/>
              </w:rPr>
              <w:t>ти А</w:t>
            </w:r>
            <w:proofErr w:type="gramStart"/>
            <w:r w:rsidRPr="00571CA7">
              <w:rPr>
                <w:rFonts w:ascii="Times New Roman" w:hAnsi="Times New Roman"/>
                <w:lang w:eastAsia="en-US"/>
              </w:rPr>
              <w:t>,В</w:t>
            </w:r>
            <w:proofErr w:type="gramEnd"/>
            <w:r w:rsidRPr="00571CA7">
              <w:rPr>
                <w:rFonts w:ascii="Times New Roman" w:hAnsi="Times New Roman"/>
                <w:lang w:eastAsia="en-US"/>
              </w:rPr>
              <w:t>,С).</w:t>
            </w:r>
          </w:p>
        </w:tc>
        <w:tc>
          <w:tcPr>
            <w:tcW w:w="934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  <w:r w:rsidRPr="00105C93">
              <w:rPr>
                <w:rFonts w:ascii="Times New Roman" w:hAnsi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909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05C93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105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</w:p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1870" w:type="dxa"/>
          </w:tcPr>
          <w:p w:rsidR="004F08F1" w:rsidRPr="00105C93" w:rsidRDefault="004F08F1" w:rsidP="00E73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рассказ стр.182 - 188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4F08F1" w:rsidRPr="00105C93" w:rsidRDefault="004F08F1" w:rsidP="00E73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2) развернутый ответ на вопрос (приложение 2).</w:t>
            </w:r>
          </w:p>
          <w:p w:rsidR="004F08F1" w:rsidRPr="00105C93" w:rsidRDefault="004F08F1" w:rsidP="00E73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08F1" w:rsidRPr="00105C93" w:rsidRDefault="004F08F1" w:rsidP="00E73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08F1" w:rsidTr="00E73A5F">
        <w:trPr>
          <w:trHeight w:val="502"/>
        </w:trPr>
        <w:tc>
          <w:tcPr>
            <w:tcW w:w="783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817" w:type="dxa"/>
          </w:tcPr>
          <w:p w:rsidR="004F08F1" w:rsidRPr="006D70D5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1534" w:type="dxa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C93">
              <w:rPr>
                <w:rFonts w:ascii="Times New Roman" w:hAnsi="Times New Roman"/>
                <w:sz w:val="24"/>
                <w:szCs w:val="24"/>
              </w:rPr>
              <w:t>Из русской литературы XX века.</w:t>
            </w:r>
          </w:p>
        </w:tc>
        <w:tc>
          <w:tcPr>
            <w:tcW w:w="1593" w:type="dxa"/>
          </w:tcPr>
          <w:p w:rsidR="004F08F1" w:rsidRPr="008A3962" w:rsidRDefault="004F08F1" w:rsidP="006B39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Ю.Ч.Ким. Песня «Рыба-кит» как юмористическое произведение.</w:t>
            </w:r>
          </w:p>
        </w:tc>
        <w:tc>
          <w:tcPr>
            <w:tcW w:w="1843" w:type="dxa"/>
          </w:tcPr>
          <w:p w:rsidR="004F08F1" w:rsidRPr="00105C93" w:rsidRDefault="005829A2" w:rsidP="00084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технологии</w:t>
            </w:r>
          </w:p>
        </w:tc>
        <w:tc>
          <w:tcPr>
            <w:tcW w:w="1986" w:type="dxa"/>
          </w:tcPr>
          <w:p w:rsidR="001477BB" w:rsidRDefault="00EF4509" w:rsidP="006D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fldChar w:fldCharType="begin"/>
            </w:r>
            <w:r>
              <w:instrText>HYPERLINK "https://www.youtube.com/watch?v=hYlGPXNanb4"</w:instrText>
            </w:r>
            <w:r>
              <w:fldChar w:fldCharType="separate"/>
            </w:r>
            <w:r w:rsidR="001477BB" w:rsidRPr="005A2526">
              <w:rPr>
                <w:rStyle w:val="a4"/>
                <w:rFonts w:ascii="Times New Roman" w:hAnsi="Times New Roman"/>
                <w:sz w:val="24"/>
                <w:szCs w:val="24"/>
                <w:lang w:eastAsia="en-US"/>
              </w:rPr>
              <w:t>https://www.youtube.com/watch?v=hYlGPXNanb4</w:t>
            </w:r>
            <w:r>
              <w:fldChar w:fldCharType="end"/>
            </w:r>
          </w:p>
          <w:p w:rsidR="004F08F1" w:rsidRPr="00105C93" w:rsidRDefault="004F08F1" w:rsidP="006D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рассказ – стр.189 – 190;</w:t>
            </w:r>
          </w:p>
          <w:p w:rsidR="004F08F1" w:rsidRPr="00105C93" w:rsidRDefault="004F08F1" w:rsidP="006D70D5">
            <w:pPr>
              <w:spacing w:after="0" w:line="240" w:lineRule="auto"/>
              <w:rPr>
                <w:rStyle w:val="file"/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отвечать на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тр.1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 «Размышляем о прочитанном».</w:t>
            </w:r>
            <w:r w:rsidR="00542525">
              <w:rPr>
                <w:rFonts w:ascii="Times New Roman" w:hAnsi="Times New Roman"/>
                <w:sz w:val="24"/>
                <w:szCs w:val="24"/>
                <w:lang w:eastAsia="en-US"/>
              </w:rPr>
              <w:t>( устно)</w:t>
            </w:r>
          </w:p>
        </w:tc>
        <w:tc>
          <w:tcPr>
            <w:tcW w:w="1134" w:type="dxa"/>
          </w:tcPr>
          <w:p w:rsidR="004F08F1" w:rsidRPr="00105C93" w:rsidRDefault="004F08F1" w:rsidP="006D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Ответ  на проблемный вопрос</w:t>
            </w:r>
          </w:p>
          <w:p w:rsidR="004F08F1" w:rsidRPr="00105C93" w:rsidRDefault="004F08F1" w:rsidP="00571CA7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(стр.191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50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847" w:type="dxa"/>
          </w:tcPr>
          <w:p w:rsidR="004F08F1" w:rsidRPr="00571CA7" w:rsidRDefault="004F08F1" w:rsidP="00571CA7">
            <w:pPr>
              <w:spacing w:after="0" w:line="240" w:lineRule="auto"/>
              <w:ind w:left="-88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571CA7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571CA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571CA7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</w:p>
          <w:p w:rsidR="004F08F1" w:rsidRPr="00105C93" w:rsidRDefault="004F08F1" w:rsidP="00571CA7">
            <w:pPr>
              <w:spacing w:after="0" w:line="240" w:lineRule="auto"/>
              <w:ind w:left="-8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CA7">
              <w:rPr>
                <w:rFonts w:ascii="Times New Roman" w:hAnsi="Times New Roman"/>
                <w:lang w:eastAsia="en-US"/>
              </w:rPr>
              <w:t>(части А</w:t>
            </w:r>
            <w:proofErr w:type="gramStart"/>
            <w:r w:rsidRPr="00571CA7">
              <w:rPr>
                <w:rFonts w:ascii="Times New Roman" w:hAnsi="Times New Roman"/>
                <w:lang w:eastAsia="en-US"/>
              </w:rPr>
              <w:t>,В</w:t>
            </w:r>
            <w:proofErr w:type="gramEnd"/>
            <w:r w:rsidRPr="00571CA7">
              <w:rPr>
                <w:rFonts w:ascii="Times New Roman" w:hAnsi="Times New Roman"/>
                <w:lang w:eastAsia="en-US"/>
              </w:rPr>
              <w:t>,С).</w:t>
            </w:r>
          </w:p>
        </w:tc>
        <w:tc>
          <w:tcPr>
            <w:tcW w:w="934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15.05</w:t>
            </w:r>
          </w:p>
        </w:tc>
        <w:tc>
          <w:tcPr>
            <w:tcW w:w="909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93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05C93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105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17.04 – 21.04</w:t>
            </w:r>
          </w:p>
        </w:tc>
        <w:tc>
          <w:tcPr>
            <w:tcW w:w="1870" w:type="dxa"/>
          </w:tcPr>
          <w:p w:rsidR="004F08F1" w:rsidRDefault="004F08F1" w:rsidP="00E73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1) стр. 189 – 190 (выразит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стих-я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); </w:t>
            </w:r>
          </w:p>
          <w:p w:rsidR="004F08F1" w:rsidRPr="00105C93" w:rsidRDefault="004F08F1" w:rsidP="00E73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2) развернутый ответ на вопрос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в приложении 3).</w:t>
            </w:r>
          </w:p>
        </w:tc>
      </w:tr>
    </w:tbl>
    <w:p w:rsidR="004F08F1" w:rsidRDefault="004F08F1" w:rsidP="00943141">
      <w:pPr>
        <w:rPr>
          <w:rFonts w:ascii="Times New Roman" w:hAnsi="Times New Roman"/>
          <w:b/>
          <w:sz w:val="28"/>
          <w:szCs w:val="28"/>
        </w:rPr>
      </w:pPr>
    </w:p>
    <w:p w:rsidR="004F08F1" w:rsidRPr="000C4521" w:rsidRDefault="004F08F1" w:rsidP="00943141">
      <w:pPr>
        <w:rPr>
          <w:rFonts w:ascii="Times New Roman" w:hAnsi="Times New Roman"/>
          <w:b/>
          <w:sz w:val="28"/>
          <w:szCs w:val="28"/>
        </w:rPr>
      </w:pPr>
      <w:r w:rsidRPr="000C4521">
        <w:rPr>
          <w:rFonts w:ascii="Times New Roman" w:hAnsi="Times New Roman"/>
          <w:b/>
          <w:sz w:val="28"/>
          <w:szCs w:val="28"/>
        </w:rPr>
        <w:t>Приложение 1</w:t>
      </w:r>
    </w:p>
    <w:p w:rsidR="004F08F1" w:rsidRPr="000C4521" w:rsidRDefault="004F08F1" w:rsidP="00943141">
      <w:pPr>
        <w:rPr>
          <w:rFonts w:ascii="Times New Roman" w:hAnsi="Times New Roman"/>
          <w:b/>
          <w:sz w:val="28"/>
          <w:szCs w:val="28"/>
        </w:rPr>
      </w:pPr>
      <w:r w:rsidRPr="000C4521">
        <w:rPr>
          <w:rFonts w:ascii="Times New Roman" w:hAnsi="Times New Roman"/>
          <w:b/>
          <w:sz w:val="28"/>
          <w:szCs w:val="28"/>
        </w:rPr>
        <w:t xml:space="preserve">Ответьте письменно на вопрос по выбору. </w:t>
      </w:r>
    </w:p>
    <w:p w:rsidR="004F08F1" w:rsidRPr="00C62014" w:rsidRDefault="004F08F1" w:rsidP="00943141">
      <w:pPr>
        <w:rPr>
          <w:rFonts w:ascii="Times New Roman" w:hAnsi="Times New Roman"/>
          <w:sz w:val="28"/>
          <w:szCs w:val="28"/>
        </w:rPr>
      </w:pPr>
      <w:r w:rsidRPr="00C6201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2014">
        <w:rPr>
          <w:rFonts w:ascii="Times New Roman" w:hAnsi="Times New Roman"/>
          <w:sz w:val="28"/>
          <w:szCs w:val="28"/>
        </w:rPr>
        <w:t>Имена</w:t>
      </w:r>
      <w:proofErr w:type="gramEnd"/>
      <w:r w:rsidRPr="00C62014">
        <w:rPr>
          <w:rFonts w:ascii="Times New Roman" w:hAnsi="Times New Roman"/>
          <w:sz w:val="28"/>
          <w:szCs w:val="28"/>
        </w:rPr>
        <w:t xml:space="preserve"> каких русских писателей упоминаются в тексте? Какие их произведения вы знаете?</w:t>
      </w:r>
    </w:p>
    <w:p w:rsidR="004F08F1" w:rsidRPr="00C62014" w:rsidRDefault="004F08F1" w:rsidP="00943141">
      <w:pPr>
        <w:rPr>
          <w:rFonts w:ascii="Times New Roman" w:hAnsi="Times New Roman"/>
          <w:sz w:val="28"/>
          <w:szCs w:val="28"/>
        </w:rPr>
      </w:pPr>
      <w:r w:rsidRPr="00C6201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014">
        <w:rPr>
          <w:rFonts w:ascii="Times New Roman" w:hAnsi="Times New Roman"/>
          <w:sz w:val="28"/>
          <w:szCs w:val="28"/>
        </w:rPr>
        <w:t>Почему такая трогательная история превратилась в весёлую игру?</w:t>
      </w:r>
    </w:p>
    <w:p w:rsidR="004F08F1" w:rsidRPr="000C4521" w:rsidRDefault="004F08F1" w:rsidP="00943141">
      <w:pPr>
        <w:rPr>
          <w:rFonts w:ascii="Times New Roman" w:hAnsi="Times New Roman"/>
          <w:b/>
          <w:sz w:val="28"/>
          <w:szCs w:val="28"/>
        </w:rPr>
      </w:pPr>
      <w:r w:rsidRPr="000C4521">
        <w:rPr>
          <w:rFonts w:ascii="Times New Roman" w:hAnsi="Times New Roman"/>
          <w:b/>
          <w:sz w:val="28"/>
          <w:szCs w:val="28"/>
        </w:rPr>
        <w:t>Приложение 2</w:t>
      </w:r>
    </w:p>
    <w:p w:rsidR="004F08F1" w:rsidRPr="00C62014" w:rsidRDefault="004F08F1" w:rsidP="009431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задание. Продолжите (письменно) фразу: «Мне понравилось произведение Саши Чёрного, потому что…»</w:t>
      </w:r>
    </w:p>
    <w:p w:rsidR="004F08F1" w:rsidRPr="000C4521" w:rsidRDefault="004F08F1" w:rsidP="00943141">
      <w:pPr>
        <w:rPr>
          <w:rFonts w:ascii="Times New Roman" w:hAnsi="Times New Roman"/>
          <w:b/>
          <w:sz w:val="28"/>
          <w:szCs w:val="28"/>
        </w:rPr>
      </w:pPr>
      <w:r w:rsidRPr="000C4521">
        <w:rPr>
          <w:rFonts w:ascii="Times New Roman" w:hAnsi="Times New Roman"/>
          <w:b/>
          <w:sz w:val="28"/>
          <w:szCs w:val="28"/>
        </w:rPr>
        <w:t>Приложение 3</w:t>
      </w:r>
    </w:p>
    <w:p w:rsidR="004F08F1" w:rsidRPr="00C62014" w:rsidRDefault="004F08F1" w:rsidP="009431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веселые, забавные детские песни вам знакомы? Расскажите о любимой детской песне, чем она интересна? По желанию проиллюстрируйте любимую детскую песню.</w:t>
      </w:r>
    </w:p>
    <w:p w:rsidR="004F08F1" w:rsidRDefault="004F08F1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8F1" w:rsidRDefault="004F08F1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8F1" w:rsidRDefault="004F08F1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8F1" w:rsidRDefault="004F08F1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8F1" w:rsidRDefault="004F08F1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8F1" w:rsidRDefault="004F08F1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8F1" w:rsidRDefault="004F08F1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8F1" w:rsidRDefault="004F08F1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8F1" w:rsidRDefault="004F08F1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8F1" w:rsidRDefault="004F08F1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4F08F1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30A3"/>
    <w:multiLevelType w:val="hybridMultilevel"/>
    <w:tmpl w:val="965A97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53771D"/>
    <w:multiLevelType w:val="hybridMultilevel"/>
    <w:tmpl w:val="EB140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217218"/>
    <w:multiLevelType w:val="hybridMultilevel"/>
    <w:tmpl w:val="5C7A0C2C"/>
    <w:lvl w:ilvl="0" w:tplc="5E6CC732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4"/>
    <w:rsid w:val="000075E6"/>
    <w:rsid w:val="0002539C"/>
    <w:rsid w:val="00047A9D"/>
    <w:rsid w:val="00056944"/>
    <w:rsid w:val="00056C26"/>
    <w:rsid w:val="000656BE"/>
    <w:rsid w:val="0007295A"/>
    <w:rsid w:val="00084E1B"/>
    <w:rsid w:val="000909CE"/>
    <w:rsid w:val="000C4521"/>
    <w:rsid w:val="000D6F05"/>
    <w:rsid w:val="000F25F6"/>
    <w:rsid w:val="000F4F71"/>
    <w:rsid w:val="00105C93"/>
    <w:rsid w:val="0013427F"/>
    <w:rsid w:val="001477BB"/>
    <w:rsid w:val="00177710"/>
    <w:rsid w:val="00195347"/>
    <w:rsid w:val="001A5083"/>
    <w:rsid w:val="001E65FE"/>
    <w:rsid w:val="002419B0"/>
    <w:rsid w:val="0025584A"/>
    <w:rsid w:val="002F5AD7"/>
    <w:rsid w:val="00303284"/>
    <w:rsid w:val="00323154"/>
    <w:rsid w:val="00373BE6"/>
    <w:rsid w:val="00393CEA"/>
    <w:rsid w:val="003B7CF1"/>
    <w:rsid w:val="003E343B"/>
    <w:rsid w:val="003E6B02"/>
    <w:rsid w:val="00426E3E"/>
    <w:rsid w:val="00433643"/>
    <w:rsid w:val="004429D4"/>
    <w:rsid w:val="00467F22"/>
    <w:rsid w:val="004B7CC6"/>
    <w:rsid w:val="004E1CCD"/>
    <w:rsid w:val="004F08F1"/>
    <w:rsid w:val="00542525"/>
    <w:rsid w:val="00547278"/>
    <w:rsid w:val="00566AAF"/>
    <w:rsid w:val="00571CA7"/>
    <w:rsid w:val="005829A2"/>
    <w:rsid w:val="00593789"/>
    <w:rsid w:val="005A6DB9"/>
    <w:rsid w:val="005B1F2A"/>
    <w:rsid w:val="005B2E1C"/>
    <w:rsid w:val="005D2632"/>
    <w:rsid w:val="005E2849"/>
    <w:rsid w:val="00602B9E"/>
    <w:rsid w:val="00634982"/>
    <w:rsid w:val="006417C7"/>
    <w:rsid w:val="00643230"/>
    <w:rsid w:val="006506BA"/>
    <w:rsid w:val="00654EDB"/>
    <w:rsid w:val="006B396F"/>
    <w:rsid w:val="006D70D5"/>
    <w:rsid w:val="006E6426"/>
    <w:rsid w:val="007B72B2"/>
    <w:rsid w:val="007C1EFD"/>
    <w:rsid w:val="007D536E"/>
    <w:rsid w:val="00860412"/>
    <w:rsid w:val="0089757E"/>
    <w:rsid w:val="008A3962"/>
    <w:rsid w:val="008B4A25"/>
    <w:rsid w:val="0092385C"/>
    <w:rsid w:val="00943141"/>
    <w:rsid w:val="00950FDD"/>
    <w:rsid w:val="00991A74"/>
    <w:rsid w:val="009B7106"/>
    <w:rsid w:val="009D6A70"/>
    <w:rsid w:val="009F2708"/>
    <w:rsid w:val="00A001CC"/>
    <w:rsid w:val="00A24B7B"/>
    <w:rsid w:val="00A7320A"/>
    <w:rsid w:val="00A916EB"/>
    <w:rsid w:val="00AE7769"/>
    <w:rsid w:val="00AF42A7"/>
    <w:rsid w:val="00B43DCC"/>
    <w:rsid w:val="00B70B64"/>
    <w:rsid w:val="00B80155"/>
    <w:rsid w:val="00B911BD"/>
    <w:rsid w:val="00B95925"/>
    <w:rsid w:val="00BA0A93"/>
    <w:rsid w:val="00BB09DF"/>
    <w:rsid w:val="00BC3F82"/>
    <w:rsid w:val="00BE15C3"/>
    <w:rsid w:val="00C050F9"/>
    <w:rsid w:val="00C26A8C"/>
    <w:rsid w:val="00C36E97"/>
    <w:rsid w:val="00C43F4A"/>
    <w:rsid w:val="00C50770"/>
    <w:rsid w:val="00C62014"/>
    <w:rsid w:val="00C63E6C"/>
    <w:rsid w:val="00CF15EB"/>
    <w:rsid w:val="00D25441"/>
    <w:rsid w:val="00D27EF3"/>
    <w:rsid w:val="00D30B28"/>
    <w:rsid w:val="00D34666"/>
    <w:rsid w:val="00D46AFE"/>
    <w:rsid w:val="00D703B5"/>
    <w:rsid w:val="00DB4083"/>
    <w:rsid w:val="00DE57FD"/>
    <w:rsid w:val="00DF5F79"/>
    <w:rsid w:val="00E65380"/>
    <w:rsid w:val="00E73A5F"/>
    <w:rsid w:val="00EC1B33"/>
    <w:rsid w:val="00EF4509"/>
    <w:rsid w:val="00EF4A76"/>
    <w:rsid w:val="00F211C7"/>
    <w:rsid w:val="00F676C0"/>
    <w:rsid w:val="00F90D99"/>
    <w:rsid w:val="00F93B8B"/>
    <w:rsid w:val="00FA32C9"/>
    <w:rsid w:val="00FB47E3"/>
    <w:rsid w:val="00FC21A5"/>
    <w:rsid w:val="00FF1287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A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1E65FE"/>
    <w:rPr>
      <w:rFonts w:cs="Times New Roman"/>
      <w:color w:val="27638C"/>
      <w:u w:val="none"/>
      <w:effect w:val="none"/>
    </w:rPr>
  </w:style>
  <w:style w:type="character" w:customStyle="1" w:styleId="file">
    <w:name w:val="file"/>
    <w:basedOn w:val="a0"/>
    <w:uiPriority w:val="99"/>
    <w:rsid w:val="001E65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395/start/2449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Мой ноутбук</cp:lastModifiedBy>
  <cp:revision>6</cp:revision>
  <dcterms:created xsi:type="dcterms:W3CDTF">2020-04-11T08:20:00Z</dcterms:created>
  <dcterms:modified xsi:type="dcterms:W3CDTF">2020-04-11T15:02:00Z</dcterms:modified>
</cp:coreProperties>
</file>