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B" w:rsidRDefault="0027309B" w:rsidP="002730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7309B" w:rsidRDefault="0027309B" w:rsidP="002730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27309B" w:rsidRDefault="0027309B" w:rsidP="002730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7309B" w:rsidRDefault="0027309B" w:rsidP="002730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09B" w:rsidRDefault="0027309B" w:rsidP="002730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27309B" w:rsidRDefault="0027309B" w:rsidP="002730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очу все знать</w:t>
      </w:r>
    </w:p>
    <w:p w:rsidR="0027309B" w:rsidRDefault="0027309B" w:rsidP="002730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27309B" w:rsidRDefault="006B3A32" w:rsidP="002730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6B3A32" w:rsidRPr="006B3A32" w:rsidTr="001C7898">
        <w:trPr>
          <w:trHeight w:val="2026"/>
        </w:trPr>
        <w:tc>
          <w:tcPr>
            <w:tcW w:w="1380" w:type="dxa"/>
          </w:tcPr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6B3A32" w:rsidRPr="006B3A32" w:rsidTr="001C7898">
        <w:trPr>
          <w:trHeight w:val="2026"/>
        </w:trPr>
        <w:tc>
          <w:tcPr>
            <w:tcW w:w="1380" w:type="dxa"/>
          </w:tcPr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3118" w:type="dxa"/>
          </w:tcPr>
          <w:p w:rsidR="006B3A32" w:rsidRPr="006B3A32" w:rsidRDefault="006B3A32" w:rsidP="006B3A3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32">
              <w:rPr>
                <w:rFonts w:ascii="Times New Roman" w:hAnsi="Times New Roman" w:cs="Times New Roman"/>
              </w:rPr>
              <w:t>Развитие быстроты реакции. "Найди слова"</w:t>
            </w:r>
          </w:p>
        </w:tc>
        <w:tc>
          <w:tcPr>
            <w:tcW w:w="4111" w:type="dxa"/>
          </w:tcPr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6B3A32" w:rsidRPr="006B3A32" w:rsidRDefault="006B3A32" w:rsidP="006B3A3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lang w:eastAsia="ru-RU"/>
              </w:rPr>
              <w:t>1.Поработай с приложением</w:t>
            </w:r>
          </w:p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A32" w:rsidRPr="006B3A32" w:rsidRDefault="006B3A32" w:rsidP="006B3A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A32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</w:tbl>
    <w:p w:rsidR="006B3A32" w:rsidRPr="006B3A32" w:rsidRDefault="006B3A32" w:rsidP="0027309B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6B3A32" w:rsidRPr="006B3A32" w:rsidRDefault="006B3A32" w:rsidP="0027309B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B3A32" w:rsidRDefault="006B3A32" w:rsidP="002730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0C9" w:rsidRDefault="00B220C9"/>
    <w:p w:rsidR="006B3A32" w:rsidRDefault="006B3A32"/>
    <w:p w:rsidR="006B3A32" w:rsidRDefault="006B3A32"/>
    <w:p w:rsidR="006B3A32" w:rsidRDefault="006B3A32"/>
    <w:p w:rsidR="0027309B" w:rsidRDefault="006B3A32">
      <w:r>
        <w:lastRenderedPageBreak/>
        <w:t>Приложение 1</w:t>
      </w:r>
    </w:p>
    <w:p w:rsidR="0027309B" w:rsidRDefault="002C345E">
      <w:r>
        <w:rPr>
          <w:noProof/>
          <w:lang w:eastAsia="ru-RU"/>
        </w:rPr>
        <w:drawing>
          <wp:inline distT="0" distB="0" distL="0" distR="0">
            <wp:extent cx="7315200" cy="5484640"/>
            <wp:effectExtent l="0" t="0" r="0" b="1905"/>
            <wp:docPr id="1" name="Рисунок 1" descr="C:\Users\Lenovo\AppData\Local\Microsoft\Windows\INetCache\Content.Word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img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B" w:rsidRDefault="002C345E">
      <w:r>
        <w:rPr>
          <w:noProof/>
          <w:lang w:eastAsia="ru-RU"/>
        </w:rPr>
        <w:lastRenderedPageBreak/>
        <w:drawing>
          <wp:inline distT="0" distB="0" distL="0" distR="0">
            <wp:extent cx="7917180" cy="5935980"/>
            <wp:effectExtent l="0" t="0" r="7620" b="7620"/>
            <wp:docPr id="2" name="Рисунок 2" descr="C:\Users\Lenovo\AppData\Local\Microsoft\Windows\INetCache\Content.Word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1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B" w:rsidRDefault="002C345E">
      <w:r>
        <w:rPr>
          <w:noProof/>
          <w:lang w:eastAsia="ru-RU"/>
        </w:rPr>
        <w:lastRenderedPageBreak/>
        <w:drawing>
          <wp:inline distT="0" distB="0" distL="0" distR="0" wp14:anchorId="4BDB9646" wp14:editId="4220E142">
            <wp:extent cx="7612380" cy="5707380"/>
            <wp:effectExtent l="0" t="0" r="7620" b="7620"/>
            <wp:docPr id="3" name="Рисунок 3" descr="C:\Users\Lenovo\AppData\Local\Microsoft\Windows\INetCache\Content.Word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img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09B" w:rsidSect="00273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162"/>
    <w:multiLevelType w:val="hybridMultilevel"/>
    <w:tmpl w:val="5A9A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B"/>
    <w:rsid w:val="0027309B"/>
    <w:rsid w:val="002C345E"/>
    <w:rsid w:val="006B3A32"/>
    <w:rsid w:val="008D6878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2020-04-02T09:04:00Z</dcterms:created>
  <dcterms:modified xsi:type="dcterms:W3CDTF">2020-04-10T04:49:00Z</dcterms:modified>
</cp:coreProperties>
</file>