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3F" w:rsidRPr="002521C4" w:rsidRDefault="008B0B3F" w:rsidP="008B0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8B0B3F" w:rsidRPr="002521C4" w:rsidRDefault="008B0B3F" w:rsidP="008B0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B0B3F" w:rsidRPr="002521C4" w:rsidRDefault="008B0B3F" w:rsidP="008B0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8B0B3F" w:rsidRPr="002521C4" w:rsidRDefault="008B0B3F" w:rsidP="008B0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B3F" w:rsidRPr="002521C4" w:rsidRDefault="008B0B3F" w:rsidP="008B0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E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8B0B3F" w:rsidRPr="002521C4" w:rsidTr="00D21B36">
        <w:trPr>
          <w:trHeight w:val="660"/>
        </w:trPr>
        <w:tc>
          <w:tcPr>
            <w:tcW w:w="568" w:type="dxa"/>
            <w:vMerge w:val="restart"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8B0B3F" w:rsidRPr="002521C4" w:rsidTr="00D21B36">
        <w:trPr>
          <w:trHeight w:val="439"/>
        </w:trPr>
        <w:tc>
          <w:tcPr>
            <w:tcW w:w="568" w:type="dxa"/>
            <w:vMerge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8B0B3F" w:rsidRPr="002521C4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0B3F" w:rsidRPr="002521C4" w:rsidTr="00D21B36">
        <w:trPr>
          <w:trHeight w:val="439"/>
        </w:trPr>
        <w:tc>
          <w:tcPr>
            <w:tcW w:w="568" w:type="dxa"/>
          </w:tcPr>
          <w:p w:rsidR="008B0B3F" w:rsidRPr="001A5B0E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0" w:type="dxa"/>
          </w:tcPr>
          <w:p w:rsidR="008B0B3F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1701" w:type="dxa"/>
          </w:tcPr>
          <w:p w:rsidR="008B0B3F" w:rsidRPr="00F643CD" w:rsidRDefault="008B0B3F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</w:t>
            </w:r>
          </w:p>
        </w:tc>
        <w:tc>
          <w:tcPr>
            <w:tcW w:w="1745" w:type="dxa"/>
          </w:tcPr>
          <w:p w:rsidR="008B0B3F" w:rsidRPr="007F1F28" w:rsidRDefault="008B0B3F" w:rsidP="008B0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2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8B0B3F" w:rsidRDefault="008B0B3F" w:rsidP="008B0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F28">
              <w:rPr>
                <w:rFonts w:ascii="Times New Roman" w:hAnsi="Times New Roman" w:cs="Times New Roman"/>
                <w:sz w:val="24"/>
                <w:szCs w:val="24"/>
              </w:rPr>
              <w:t>И.С. Никитин «Русь».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3F" w:rsidRPr="004650BF" w:rsidRDefault="008B0B3F" w:rsidP="008B0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 Родины в поэтическом тексте.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Ритм стихотворения.</w:t>
            </w:r>
          </w:p>
        </w:tc>
        <w:tc>
          <w:tcPr>
            <w:tcW w:w="1516" w:type="dxa"/>
          </w:tcPr>
          <w:p w:rsidR="008B0B3F" w:rsidRPr="00D51BD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</w:t>
            </w:r>
            <w:r w:rsidR="008B0B3F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EE40BE" w:rsidRDefault="008B0B3F" w:rsidP="00D21B36">
            <w:pPr>
              <w:spacing w:after="0" w:line="240" w:lineRule="auto"/>
              <w:rPr>
                <w:color w:val="FF0000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E6E70"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1.П</w:t>
            </w:r>
            <w:r w:rsidR="003D6B7B"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рослушивание стих.</w:t>
            </w:r>
            <w:r w:rsidR="00253A66"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« </w:t>
            </w:r>
            <w:r w:rsidRPr="008B0B3F"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Русь!»</w:t>
            </w:r>
            <w:r w:rsidR="003D6B7B">
              <w:t xml:space="preserve"> </w:t>
            </w:r>
          </w:p>
          <w:p w:rsidR="008B0B3F" w:rsidRDefault="00EE40BE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E40BE">
              <w:rPr>
                <w:rFonts w:ascii="Times New Roman" w:hAnsi="Times New Roman" w:cs="Times New Roman"/>
                <w:color w:val="FF0000"/>
              </w:rPr>
              <w:t>Другие ресурсы</w:t>
            </w:r>
            <w:r>
              <w:rPr>
                <w:color w:val="FF0000"/>
              </w:rPr>
              <w:t xml:space="preserve"> </w:t>
            </w:r>
            <w:hyperlink r:id="rId5" w:history="1">
              <w:r w:rsidR="003D6B7B">
                <w:rPr>
                  <w:rStyle w:val="a5"/>
                </w:rPr>
                <w:t>https://www.youtube.com/watch?v=fz6y7ob6Jww</w:t>
              </w:r>
            </w:hyperlink>
          </w:p>
          <w:p w:rsidR="008B0B3F" w:rsidRDefault="00AE6E70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2.</w:t>
            </w:r>
            <w:r w:rsidR="008B0B3F"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Чтение стихотворения по частям</w:t>
            </w:r>
          </w:p>
          <w:p w:rsidR="00253A66" w:rsidRDefault="00AE6E70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3.</w:t>
            </w:r>
            <w:r w:rsidR="008B0B3F"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Анализ стих.</w:t>
            </w:r>
          </w:p>
          <w:p w:rsidR="008B0B3F" w:rsidRDefault="008B0B3F" w:rsidP="00D21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(</w:t>
            </w:r>
            <w:r w:rsidRPr="008B0B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каких победах Руси напоминает поэт?</w:t>
            </w:r>
            <w:r w:rsidR="00253A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253A66" w:rsidRDefault="00AE6E70" w:rsidP="00D21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  <w:r w:rsidR="00253A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Отработка выразительного чтения.</w:t>
            </w:r>
          </w:p>
          <w:p w:rsidR="00253A66" w:rsidRPr="00253A66" w:rsidRDefault="00AE6E70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</w:t>
            </w:r>
            <w:r w:rsidR="00253A6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В народных стихах рифмы </w:t>
            </w:r>
            <w:r w:rsidR="00253A66" w:rsidRPr="00253A6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не бывает.</w:t>
            </w:r>
            <w:proofErr w:type="gramEnd"/>
            <w:r w:rsidR="00253A66" w:rsidRPr="00253A6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253A66" w:rsidRPr="00253A6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Но в стихотворении ритм важнее рифмы.)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6E70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8B0B3F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r w:rsidR="00253A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53A66" w:rsidRPr="00D51BD6" w:rsidRDefault="00253A66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Выписать: эпитеты, олицетворения,  сравнения, метафоры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1A5B0E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8B0B3F" w:rsidRDefault="008B0B3F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№10 Тест по теме «Родина</w:t>
            </w:r>
            <w:r w:rsidRPr="008B0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1A5B0E" w:rsidRDefault="008B0B3F" w:rsidP="008B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Default="008B0B3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0B3F" w:rsidRPr="00A955AD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19 </w:t>
            </w:r>
            <w:r w:rsidR="008B0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8B0B3F" w:rsidRDefault="00253A66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128-132, выразительное чтение, </w:t>
            </w:r>
            <w:r w:rsidR="00E770E0">
              <w:rPr>
                <w:rFonts w:ascii="Times New Roman" w:hAnsi="Times New Roman"/>
              </w:rPr>
              <w:t>составить план  частей стих.</w:t>
            </w:r>
          </w:p>
          <w:p w:rsidR="00C66CFC" w:rsidRDefault="00C66CFC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Прослушать песню</w:t>
            </w:r>
          </w:p>
          <w:p w:rsidR="00EE40BE" w:rsidRPr="00EE40BE" w:rsidRDefault="00EE40BE" w:rsidP="00D21B3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C66CFC" w:rsidRDefault="00CB420C" w:rsidP="00D21B3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C66CFC">
                <w:rPr>
                  <w:rStyle w:val="a5"/>
                </w:rPr>
                <w:t>https://www.youtube.com/watch?v=82ovWyRp-Io</w:t>
              </w:r>
            </w:hyperlink>
          </w:p>
        </w:tc>
      </w:tr>
      <w:tr w:rsidR="00253A66" w:rsidRPr="002521C4" w:rsidTr="00D21B36">
        <w:trPr>
          <w:trHeight w:val="439"/>
        </w:trPr>
        <w:tc>
          <w:tcPr>
            <w:tcW w:w="568" w:type="dxa"/>
          </w:tcPr>
          <w:p w:rsidR="00253A66" w:rsidRDefault="00253A66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0" w:type="dxa"/>
          </w:tcPr>
          <w:p w:rsidR="00253A6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53A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253A66" w:rsidRDefault="00253A66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</w:t>
            </w:r>
          </w:p>
        </w:tc>
        <w:tc>
          <w:tcPr>
            <w:tcW w:w="1745" w:type="dxa"/>
          </w:tcPr>
          <w:p w:rsidR="00253A66" w:rsidRPr="00957051" w:rsidRDefault="00253A66" w:rsidP="0025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51">
              <w:rPr>
                <w:rFonts w:ascii="Times New Roman" w:hAnsi="Times New Roman" w:cs="Times New Roman"/>
                <w:sz w:val="24"/>
                <w:szCs w:val="24"/>
              </w:rPr>
              <w:t>С.Д. Дрожжин «Родине».</w:t>
            </w:r>
          </w:p>
          <w:p w:rsidR="00253A66" w:rsidRPr="007F1F28" w:rsidRDefault="00253A66" w:rsidP="00253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Авторское отношение  к </w:t>
            </w:r>
            <w:proofErr w:type="gramStart"/>
            <w:r w:rsidRPr="004A58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изображаемому</w:t>
            </w:r>
            <w:proofErr w:type="gramEnd"/>
            <w:r w:rsidRPr="004A58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253A66" w:rsidRPr="00D51BD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Электронное</w:t>
            </w:r>
            <w:r w:rsidR="00253A66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C66CFC" w:rsidRDefault="00AE6E70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C66CFC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Прослушивание стих.</w:t>
            </w:r>
          </w:p>
          <w:p w:rsidR="00EE40BE" w:rsidRPr="00EE40BE" w:rsidRDefault="00EE40BE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FF0000"/>
                <w:shd w:val="clear" w:color="auto" w:fill="FFFFFF"/>
              </w:rPr>
              <w:t>Другие ресурсы</w:t>
            </w:r>
          </w:p>
          <w:p w:rsidR="00C66CFC" w:rsidRDefault="00CB420C" w:rsidP="00D21B36">
            <w:pPr>
              <w:spacing w:after="0" w:line="240" w:lineRule="auto"/>
            </w:pPr>
            <w:hyperlink r:id="rId7" w:history="1">
              <w:r w:rsidR="00C66CFC">
                <w:rPr>
                  <w:rStyle w:val="a5"/>
                </w:rPr>
                <w:t>https://www.youtub</w:t>
              </w:r>
              <w:r w:rsidR="00C66CFC">
                <w:rPr>
                  <w:rStyle w:val="a5"/>
                </w:rPr>
                <w:lastRenderedPageBreak/>
                <w:t>e.com/watch?v=VrQzujScwP0</w:t>
              </w:r>
            </w:hyperlink>
          </w:p>
          <w:p w:rsidR="00253A66" w:rsidRDefault="00AE6E70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66CFC" w:rsidRPr="00AE6E70">
              <w:rPr>
                <w:rFonts w:ascii="Times New Roman" w:hAnsi="Times New Roman" w:cs="Times New Roman"/>
              </w:rPr>
              <w:t>Р</w:t>
            </w:r>
            <w:r w:rsidR="00E770E0" w:rsidRPr="00AE6E70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абота </w:t>
            </w:r>
            <w:proofErr w:type="gramStart"/>
            <w:r w:rsidR="00E770E0" w:rsidRPr="00AE6E70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над</w:t>
            </w:r>
            <w:proofErr w:type="gramEnd"/>
            <w:r w:rsidR="00E770E0" w:rsidRPr="00AE6E70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стих.  с. 133-134,</w:t>
            </w:r>
            <w:r w:rsidR="00E770E0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выразительное чтение.</w:t>
            </w:r>
          </w:p>
          <w:p w:rsidR="00E770E0" w:rsidRDefault="00AE6E70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E770E0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Работа над иллюстрацией стих. в учебнике с. 134-135</w:t>
            </w:r>
          </w:p>
          <w:p w:rsidR="004A396B" w:rsidRDefault="00AE6E70" w:rsidP="00D21B36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  <w:r w:rsidR="004A396B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Найти  </w:t>
            </w:r>
            <w:proofErr w:type="gramStart"/>
            <w:r w:rsidR="004A396B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в стих</w:t>
            </w:r>
            <w:proofErr w:type="gramEnd"/>
            <w:r w:rsidR="004A396B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.  эпитеты, метафоры, олицетворения.</w:t>
            </w:r>
          </w:p>
          <w:p w:rsidR="00AE6E70" w:rsidRDefault="00AE6E70" w:rsidP="00AE6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Составить рассказ </w:t>
            </w:r>
          </w:p>
          <w:p w:rsidR="004A396B" w:rsidRPr="00AE6E70" w:rsidRDefault="00AE6E70" w:rsidP="00AE6E70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для мены Родина?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AE6E70" w:rsidP="00253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253A6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253A66">
              <w:rPr>
                <w:rFonts w:ascii="Times New Roman" w:eastAsia="Times New Roman" w:hAnsi="Times New Roman" w:cs="Times New Roman"/>
                <w:lang w:eastAsia="ru-RU"/>
              </w:rPr>
              <w:t>абота.</w:t>
            </w:r>
          </w:p>
          <w:p w:rsidR="00E770E0" w:rsidRDefault="00E770E0" w:rsidP="00253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рассказ </w:t>
            </w:r>
          </w:p>
          <w:p w:rsidR="00E770E0" w:rsidRDefault="00E770E0" w:rsidP="00253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для мены Родина?</w:t>
            </w:r>
          </w:p>
          <w:p w:rsidR="00AE6E70" w:rsidRDefault="00AE6E70" w:rsidP="00253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Написать и прислать учителю</w:t>
            </w:r>
          </w:p>
          <w:p w:rsidR="009857D7" w:rsidRDefault="009857D7" w:rsidP="00253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7D7" w:rsidRDefault="009857D7" w:rsidP="00253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3A66" w:rsidRDefault="00253A66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  <w:r w:rsidR="0025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Pr="008B0B3F" w:rsidRDefault="00253A66" w:rsidP="00D2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Проверочная работ</w:t>
            </w:r>
            <w:r w:rsidRPr="008B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№10 Тест по теме «Родина</w:t>
            </w:r>
            <w:r w:rsidRPr="008B0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253A66" w:rsidP="008B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253A66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253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253A66" w:rsidRDefault="00E770E0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133-135, </w:t>
            </w:r>
            <w:r w:rsidR="004A396B">
              <w:rPr>
                <w:rFonts w:ascii="Times New Roman" w:hAnsi="Times New Roman"/>
              </w:rPr>
              <w:t>выразительное чтение, по желанию выучить наизусть</w:t>
            </w:r>
          </w:p>
        </w:tc>
      </w:tr>
      <w:tr w:rsidR="00253A66" w:rsidRPr="002521C4" w:rsidTr="00D21B36">
        <w:trPr>
          <w:trHeight w:val="439"/>
        </w:trPr>
        <w:tc>
          <w:tcPr>
            <w:tcW w:w="568" w:type="dxa"/>
          </w:tcPr>
          <w:p w:rsidR="00253A66" w:rsidRDefault="00253A66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850" w:type="dxa"/>
          </w:tcPr>
          <w:p w:rsidR="00253A6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53A66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253A66" w:rsidRDefault="00253A66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</w:t>
            </w:r>
          </w:p>
        </w:tc>
        <w:tc>
          <w:tcPr>
            <w:tcW w:w="1745" w:type="dxa"/>
          </w:tcPr>
          <w:p w:rsidR="009857D7" w:rsidRDefault="009857D7" w:rsidP="0098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9570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95705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9570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957051">
              <w:rPr>
                <w:rFonts w:ascii="Times New Roman" w:hAnsi="Times New Roman" w:cs="Times New Roman"/>
                <w:sz w:val="24"/>
                <w:szCs w:val="24"/>
              </w:rPr>
              <w:t xml:space="preserve">ске». </w:t>
            </w:r>
          </w:p>
          <w:p w:rsidR="009857D7" w:rsidRPr="009E2B4F" w:rsidRDefault="009857D7" w:rsidP="009857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B4F">
              <w:rPr>
                <w:rFonts w:ascii="Times New Roman" w:hAnsi="Times New Roman" w:cs="Times New Roman"/>
                <w:i/>
                <w:sz w:val="24"/>
                <w:szCs w:val="24"/>
              </w:rPr>
              <w:t>Тема стихотворения.</w:t>
            </w:r>
          </w:p>
          <w:p w:rsidR="00253A66" w:rsidRPr="007F1F28" w:rsidRDefault="009857D7" w:rsidP="00985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Авторское отношение  к </w:t>
            </w:r>
            <w:proofErr w:type="gramStart"/>
            <w:r w:rsidRPr="009E2B4F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изображаемому</w:t>
            </w:r>
            <w:proofErr w:type="gramEnd"/>
            <w:r w:rsidRPr="009E2B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253A66" w:rsidRPr="00D51BD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9857D7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9857D7" w:rsidRDefault="00AE6E70" w:rsidP="00985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857D7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пословицы </w:t>
            </w:r>
            <w:proofErr w:type="gramStart"/>
            <w:r w:rsidR="009857D7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="009857D7">
              <w:rPr>
                <w:rFonts w:ascii="Times New Roman" w:eastAsia="Times New Roman" w:hAnsi="Times New Roman" w:cs="Times New Roman"/>
                <w:lang w:eastAsia="ru-RU"/>
              </w:rPr>
              <w:t>. приложение 1</w:t>
            </w:r>
          </w:p>
          <w:p w:rsidR="00C66CFC" w:rsidRDefault="00AE6E70" w:rsidP="00985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66CFC">
              <w:rPr>
                <w:rFonts w:ascii="Times New Roman" w:eastAsia="Times New Roman" w:hAnsi="Times New Roman" w:cs="Times New Roman"/>
                <w:lang w:eastAsia="ru-RU"/>
              </w:rPr>
              <w:t>Прослушать стих.</w:t>
            </w:r>
          </w:p>
          <w:p w:rsidR="00EE40BE" w:rsidRPr="00EE40BE" w:rsidRDefault="00EE40BE" w:rsidP="009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Другие ресурсы</w:t>
            </w:r>
          </w:p>
          <w:p w:rsidR="00C66CFC" w:rsidRDefault="00CB420C" w:rsidP="00985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fldChar w:fldCharType="begin"/>
            </w:r>
            <w:r>
              <w:instrText>HYPERLINK "https://www.youtube.com/watch?v=zReN8erYv30"</w:instrText>
            </w:r>
            <w:r>
              <w:fldChar w:fldCharType="separate"/>
            </w:r>
            <w:r w:rsidR="00C66CFC">
              <w:rPr>
                <w:rStyle w:val="a5"/>
              </w:rPr>
              <w:t>https://www.youtube.com/watch?v=zReN8erYv30</w:t>
            </w:r>
            <w:r>
              <w:fldChar w:fldCharType="end"/>
            </w:r>
          </w:p>
          <w:p w:rsidR="009857D7" w:rsidRDefault="00AE6E70" w:rsidP="00985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9857D7">
              <w:rPr>
                <w:rFonts w:ascii="Times New Roman" w:eastAsia="Times New Roman" w:hAnsi="Times New Roman" w:cs="Times New Roman"/>
                <w:lang w:eastAsia="ru-RU"/>
              </w:rPr>
              <w:t>Работа по учебнику с. 138, чтение стих.</w:t>
            </w:r>
          </w:p>
          <w:p w:rsidR="009857D7" w:rsidRPr="009857D7" w:rsidRDefault="00AE6E70" w:rsidP="009857D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="009857D7" w:rsidRPr="009857D7">
              <w:rPr>
                <w:b/>
                <w:bCs/>
                <w:color w:val="000000"/>
                <w:sz w:val="22"/>
                <w:szCs w:val="22"/>
              </w:rPr>
              <w:t>Художественно языковые средства</w:t>
            </w:r>
          </w:p>
          <w:p w:rsidR="009857D7" w:rsidRDefault="009857D7" w:rsidP="009857D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857D7">
              <w:rPr>
                <w:color w:val="000000"/>
                <w:sz w:val="22"/>
                <w:szCs w:val="22"/>
              </w:rPr>
              <w:t>– Как поэту удаётся подчеркнуть, что он любит свою родину без громких слов? </w:t>
            </w:r>
          </w:p>
          <w:p w:rsidR="009857D7" w:rsidRPr="009857D7" w:rsidRDefault="009857D7" w:rsidP="009857D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857D7">
              <w:rPr>
                <w:color w:val="000000"/>
                <w:sz w:val="22"/>
                <w:szCs w:val="22"/>
              </w:rPr>
              <w:lastRenderedPageBreak/>
              <w:t>– Почему автор использует такое сравнение? </w:t>
            </w:r>
            <w:r w:rsidRPr="009857D7">
              <w:rPr>
                <w:i/>
                <w:iCs/>
                <w:color w:val="000000"/>
                <w:sz w:val="22"/>
                <w:szCs w:val="22"/>
              </w:rPr>
              <w:t>(Автору необходимо было показать, как быстро проходят чувства обиды и прощенья)</w:t>
            </w:r>
          </w:p>
          <w:p w:rsidR="00253A66" w:rsidRPr="00CB0F9A" w:rsidRDefault="00AE6E70" w:rsidP="00D21B36">
            <w:pPr>
              <w:spacing w:after="0" w:line="240" w:lineRule="auto"/>
              <w:rPr>
                <w:rStyle w:val="c0"/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5.</w:t>
            </w:r>
            <w:r w:rsidR="0065090F" w:rsidRPr="0065090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Слушание песни </w:t>
            </w:r>
            <w:proofErr w:type="spellStart"/>
            <w:r w:rsidR="0065090F" w:rsidRPr="0065090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Баснера</w:t>
            </w:r>
            <w:proofErr w:type="spellEnd"/>
            <w:r w:rsidR="0065090F" w:rsidRPr="0065090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65090F" w:rsidRPr="0065090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М.Матусовского</w:t>
            </w:r>
            <w:proofErr w:type="spellEnd"/>
            <w:r w:rsidR="0065090F" w:rsidRPr="0065090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«С чего начинается Родина».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7D7" w:rsidRDefault="00AE6E70" w:rsidP="00985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857D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9857D7">
              <w:rPr>
                <w:rFonts w:ascii="Times New Roman" w:eastAsia="Times New Roman" w:hAnsi="Times New Roman" w:cs="Times New Roman"/>
                <w:lang w:eastAsia="ru-RU"/>
              </w:rPr>
              <w:t>абота.</w:t>
            </w:r>
          </w:p>
          <w:p w:rsidR="00253A66" w:rsidRDefault="009857D7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приложение 2</w:t>
            </w:r>
          </w:p>
          <w:p w:rsidR="00D97CBE" w:rsidRPr="00D97CBE" w:rsidRDefault="00D97CBE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CBE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стр.139,работа над иллюстрациями. Какие события нашей Родины изображены?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Pr="008B0B3F" w:rsidRDefault="00AE6E70" w:rsidP="00D21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№10 Тест по теме «Родина</w:t>
            </w:r>
            <w:r w:rsidRPr="008B0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AE6E70" w:rsidP="008B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A66" w:rsidRDefault="00AE6E70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267" w:type="dxa"/>
          </w:tcPr>
          <w:p w:rsidR="00253A66" w:rsidRPr="0065090F" w:rsidRDefault="0065090F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90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стр.138,выучить стихотворение наизусть</w:t>
            </w:r>
          </w:p>
        </w:tc>
      </w:tr>
    </w:tbl>
    <w:p w:rsidR="000A79D5" w:rsidRDefault="00EE40BE"/>
    <w:p w:rsidR="004A396B" w:rsidRDefault="004A39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4A396B" w:rsidRDefault="004A39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Составить пословицы</w:t>
      </w:r>
      <w:r w:rsidR="009857D7">
        <w:rPr>
          <w:rFonts w:ascii="Times New Roman" w:hAnsi="Times New Roman" w:cs="Times New Roman"/>
          <w:b/>
        </w:rPr>
        <w:t>, с помощью стрелок</w:t>
      </w:r>
    </w:p>
    <w:p w:rsidR="009857D7" w:rsidRPr="004A396B" w:rsidRDefault="004A396B">
      <w:pPr>
        <w:rPr>
          <w:rFonts w:ascii="Times New Roman" w:hAnsi="Times New Roman" w:cs="Times New Roman"/>
        </w:rPr>
      </w:pPr>
      <w:r w:rsidRPr="004A396B">
        <w:rPr>
          <w:rFonts w:ascii="Times New Roman" w:hAnsi="Times New Roman" w:cs="Times New Roman"/>
        </w:rPr>
        <w:t xml:space="preserve">Родина – </w:t>
      </w:r>
      <w:proofErr w:type="gramStart"/>
      <w:r w:rsidRPr="004A396B">
        <w:rPr>
          <w:rFonts w:ascii="Times New Roman" w:hAnsi="Times New Roman" w:cs="Times New Roman"/>
        </w:rPr>
        <w:t>мать</w:t>
      </w:r>
      <w:proofErr w:type="gramEnd"/>
      <w:r w:rsidRPr="004A3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="009857D7">
        <w:rPr>
          <w:rFonts w:ascii="Times New Roman" w:hAnsi="Times New Roman" w:cs="Times New Roman"/>
        </w:rPr>
        <w:t xml:space="preserve">                             что человек без песни</w:t>
      </w:r>
    </w:p>
    <w:p w:rsidR="004A396B" w:rsidRPr="004A396B" w:rsidRDefault="004A396B">
      <w:pPr>
        <w:rPr>
          <w:rFonts w:ascii="Times New Roman" w:hAnsi="Times New Roman" w:cs="Times New Roman"/>
        </w:rPr>
      </w:pPr>
      <w:r w:rsidRPr="004A396B">
        <w:rPr>
          <w:rFonts w:ascii="Times New Roman" w:hAnsi="Times New Roman" w:cs="Times New Roman"/>
        </w:rPr>
        <w:t>Человек без Родины,</w:t>
      </w:r>
      <w:r w:rsidR="009857D7">
        <w:rPr>
          <w:rFonts w:ascii="Times New Roman" w:hAnsi="Times New Roman" w:cs="Times New Roman"/>
        </w:rPr>
        <w:t xml:space="preserve">                                 во сне снится</w:t>
      </w:r>
    </w:p>
    <w:p w:rsidR="004A396B" w:rsidRPr="004A396B" w:rsidRDefault="004A396B">
      <w:pPr>
        <w:rPr>
          <w:rFonts w:ascii="Times New Roman" w:hAnsi="Times New Roman" w:cs="Times New Roman"/>
        </w:rPr>
      </w:pPr>
      <w:r w:rsidRPr="004A396B">
        <w:rPr>
          <w:rFonts w:ascii="Times New Roman" w:hAnsi="Times New Roman" w:cs="Times New Roman"/>
        </w:rPr>
        <w:t>На чужбине родная землица</w:t>
      </w:r>
      <w:r w:rsidR="009857D7">
        <w:rPr>
          <w:rFonts w:ascii="Times New Roman" w:hAnsi="Times New Roman" w:cs="Times New Roman"/>
        </w:rPr>
        <w:t xml:space="preserve">                    умей за неё постоять</w:t>
      </w:r>
    </w:p>
    <w:p w:rsidR="004A396B" w:rsidRDefault="004A396B">
      <w:pPr>
        <w:rPr>
          <w:rFonts w:ascii="Times New Roman" w:hAnsi="Times New Roman" w:cs="Times New Roman"/>
        </w:rPr>
      </w:pPr>
    </w:p>
    <w:p w:rsidR="009857D7" w:rsidRDefault="009857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9857D7" w:rsidRPr="009857D7" w:rsidRDefault="009857D7" w:rsidP="009857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7D7" w:rsidRPr="009857D7" w:rsidRDefault="009857D7" w:rsidP="009857D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7D7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Карточка</w:t>
      </w:r>
    </w:p>
    <w:p w:rsidR="00D97CBE" w:rsidRPr="009857D7" w:rsidRDefault="0065090F" w:rsidP="00D97C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Назовите автора стихотворения «Родине»</w:t>
      </w:r>
    </w:p>
    <w:p w:rsidR="00D97CBE" w:rsidRPr="009857D7" w:rsidRDefault="00D97CBE" w:rsidP="00D97C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а) </w:t>
      </w:r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Иван </w:t>
      </w:r>
      <w:proofErr w:type="spellStart"/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Саввич</w:t>
      </w:r>
      <w:proofErr w:type="spellEnd"/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Жигулин</w:t>
      </w:r>
      <w:proofErr w:type="spellEnd"/>
    </w:p>
    <w:p w:rsidR="00D97CBE" w:rsidRPr="009857D7" w:rsidRDefault="00D97CBE" w:rsidP="00D97C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б) </w:t>
      </w:r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Спиридон Дмитриевич Никитин</w:t>
      </w:r>
    </w:p>
    <w:p w:rsidR="00D97CBE" w:rsidRPr="009857D7" w:rsidRDefault="00D97CBE" w:rsidP="00D97C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в) </w:t>
      </w:r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Анатолий Владимирович Дрожжин</w:t>
      </w:r>
    </w:p>
    <w:p w:rsidR="00D97CBE" w:rsidRPr="009857D7" w:rsidRDefault="00D97CBE" w:rsidP="006509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7D7" w:rsidRPr="009857D7" w:rsidRDefault="0065090F" w:rsidP="00650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2.</w:t>
      </w:r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Укажите пословицу, которая не перекликается с главной мыслью стихотворения </w:t>
      </w:r>
      <w:proofErr w:type="spellStart"/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А.В.Жигулина</w:t>
      </w:r>
      <w:proofErr w:type="spellEnd"/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57D7" w:rsidRPr="009857D7" w:rsidRDefault="0065090F" w:rsidP="00650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</w:t>
      </w:r>
      <w:r w:rsidR="00D97CB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Своя земля и в горсти мила.</w:t>
      </w:r>
    </w:p>
    <w:p w:rsidR="009857D7" w:rsidRPr="009857D7" w:rsidRDefault="0065090F" w:rsidP="00650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</w:t>
      </w:r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 том кукушка и кукует, что своего гнезда нет.</w:t>
      </w:r>
    </w:p>
    <w:p w:rsidR="009857D7" w:rsidRPr="009857D7" w:rsidRDefault="0065090F" w:rsidP="00650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Всякому мила своя сторона.</w:t>
      </w:r>
    </w:p>
    <w:p w:rsidR="009857D7" w:rsidRPr="009857D7" w:rsidRDefault="00D97CBE" w:rsidP="00650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</w:t>
      </w:r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пылинка родной земли - золото</w:t>
      </w:r>
    </w:p>
    <w:p w:rsidR="009857D7" w:rsidRPr="009857D7" w:rsidRDefault="009857D7" w:rsidP="00650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7D7" w:rsidRPr="009857D7" w:rsidRDefault="00D97CBE" w:rsidP="009857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="009857D7"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Запиши значение слов:</w:t>
      </w:r>
    </w:p>
    <w:p w:rsidR="009857D7" w:rsidRPr="009857D7" w:rsidRDefault="009857D7" w:rsidP="009857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Проселки-</w:t>
      </w:r>
    </w:p>
    <w:p w:rsidR="009857D7" w:rsidRPr="009857D7" w:rsidRDefault="009857D7" w:rsidP="009857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Перелески-</w:t>
      </w:r>
    </w:p>
    <w:p w:rsidR="009857D7" w:rsidRPr="009857D7" w:rsidRDefault="009857D7" w:rsidP="006509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57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Жнивье-</w:t>
      </w:r>
    </w:p>
    <w:p w:rsidR="009857D7" w:rsidRPr="009857D7" w:rsidRDefault="009857D7" w:rsidP="009857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7D7" w:rsidRPr="009857D7" w:rsidRDefault="009857D7">
      <w:pPr>
        <w:rPr>
          <w:rFonts w:ascii="Times New Roman" w:hAnsi="Times New Roman" w:cs="Times New Roman"/>
          <w:b/>
        </w:rPr>
      </w:pPr>
    </w:p>
    <w:sectPr w:rsidR="009857D7" w:rsidRPr="009857D7" w:rsidSect="008B0B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A17"/>
    <w:multiLevelType w:val="multilevel"/>
    <w:tmpl w:val="762879E0"/>
    <w:lvl w:ilvl="0">
      <w:start w:val="7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8007F82"/>
    <w:multiLevelType w:val="multilevel"/>
    <w:tmpl w:val="C79896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27021"/>
    <w:multiLevelType w:val="multilevel"/>
    <w:tmpl w:val="ED9AC094"/>
    <w:lvl w:ilvl="0">
      <w:start w:val="7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0960B2D"/>
    <w:multiLevelType w:val="multilevel"/>
    <w:tmpl w:val="E1B8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92144"/>
    <w:multiLevelType w:val="multilevel"/>
    <w:tmpl w:val="AE0A20D2"/>
    <w:lvl w:ilvl="0">
      <w:start w:val="7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3F"/>
    <w:rsid w:val="00253A66"/>
    <w:rsid w:val="003D6B7B"/>
    <w:rsid w:val="004A396B"/>
    <w:rsid w:val="004D1389"/>
    <w:rsid w:val="0065090F"/>
    <w:rsid w:val="008B0B3F"/>
    <w:rsid w:val="009857D7"/>
    <w:rsid w:val="00AE6E70"/>
    <w:rsid w:val="00BE17CC"/>
    <w:rsid w:val="00C247F1"/>
    <w:rsid w:val="00C66CFC"/>
    <w:rsid w:val="00CB0F9A"/>
    <w:rsid w:val="00CB420C"/>
    <w:rsid w:val="00D1289C"/>
    <w:rsid w:val="00D97CBE"/>
    <w:rsid w:val="00E530BA"/>
    <w:rsid w:val="00E770E0"/>
    <w:rsid w:val="00EE40BE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B0B3F"/>
  </w:style>
  <w:style w:type="paragraph" w:styleId="a3">
    <w:name w:val="Normal (Web)"/>
    <w:basedOn w:val="a"/>
    <w:uiPriority w:val="99"/>
    <w:semiHidden/>
    <w:unhideWhenUsed/>
    <w:rsid w:val="004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396B"/>
    <w:rPr>
      <w:i/>
      <w:iCs/>
    </w:rPr>
  </w:style>
  <w:style w:type="character" w:styleId="a5">
    <w:name w:val="Hyperlink"/>
    <w:basedOn w:val="a0"/>
    <w:uiPriority w:val="99"/>
    <w:semiHidden/>
    <w:unhideWhenUsed/>
    <w:rsid w:val="003D6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QzujScw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2ovWyRp-Io" TargetMode="External"/><Relationship Id="rId5" Type="http://schemas.openxmlformats.org/officeDocument/2006/relationships/hyperlink" Target="https://www.youtube.com/watch?v=fz6y7ob6Jw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2020-03-26T18:24:00Z</dcterms:created>
  <dcterms:modified xsi:type="dcterms:W3CDTF">2020-04-03T19:56:00Z</dcterms:modified>
</cp:coreProperties>
</file>