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40" w:rsidRPr="002521C4" w:rsidRDefault="00E22740" w:rsidP="00E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22740" w:rsidRPr="002521C4" w:rsidRDefault="00E22740" w:rsidP="00E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22740" w:rsidRPr="002521C4" w:rsidRDefault="00E22740" w:rsidP="00E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22740" w:rsidRPr="002521C4" w:rsidRDefault="00E22740" w:rsidP="00E227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22740" w:rsidRPr="002521C4" w:rsidRDefault="00E22740" w:rsidP="00E227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3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E22740" w:rsidRPr="002521C4" w:rsidTr="00653FEA">
        <w:trPr>
          <w:trHeight w:val="660"/>
        </w:trPr>
        <w:tc>
          <w:tcPr>
            <w:tcW w:w="568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E22740" w:rsidRPr="002521C4" w:rsidTr="00653FEA">
        <w:trPr>
          <w:trHeight w:val="439"/>
        </w:trPr>
        <w:tc>
          <w:tcPr>
            <w:tcW w:w="568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2740" w:rsidRPr="002521C4" w:rsidTr="00653FEA">
        <w:trPr>
          <w:trHeight w:val="439"/>
        </w:trPr>
        <w:tc>
          <w:tcPr>
            <w:tcW w:w="568" w:type="dxa"/>
          </w:tcPr>
          <w:p w:rsidR="00E22740" w:rsidRPr="001A5B0E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0" w:type="dxa"/>
          </w:tcPr>
          <w:p w:rsidR="00E22740" w:rsidRPr="001A5B0E" w:rsidRDefault="0043629C" w:rsidP="004362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</w:t>
            </w:r>
            <w:r w:rsidR="00E227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7253FA">
              <w:rPr>
                <w:rFonts w:ascii="Times New Roman" w:hAnsi="Times New Roman"/>
                <w:sz w:val="24"/>
                <w:szCs w:val="24"/>
              </w:rPr>
              <w:t xml:space="preserve"> Песенки 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</w:p>
        </w:tc>
        <w:tc>
          <w:tcPr>
            <w:tcW w:w="1516" w:type="dxa"/>
          </w:tcPr>
          <w:p w:rsidR="00E22740" w:rsidRPr="002521C4" w:rsidRDefault="00AA5D98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E22740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E22740" w:rsidRDefault="00AA5D98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22740">
              <w:rPr>
                <w:rFonts w:ascii="Times New Roman" w:hAnsi="Times New Roman"/>
              </w:rPr>
              <w:t>Работа с учебником  с.13-138, выразительное чтение песенок</w:t>
            </w:r>
          </w:p>
          <w:p w:rsidR="00E22740" w:rsidRDefault="00AA5D98" w:rsidP="00653F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22740" w:rsidRPr="00C07ABD">
              <w:rPr>
                <w:rFonts w:ascii="Times New Roman" w:hAnsi="Times New Roman" w:cs="Times New Roman"/>
              </w:rPr>
              <w:t>Просмотр отрывка из мультфильма «</w:t>
            </w:r>
            <w:proofErr w:type="spellStart"/>
            <w:r w:rsidR="00E22740" w:rsidRPr="00C07ABD">
              <w:rPr>
                <w:rFonts w:ascii="Times New Roman" w:hAnsi="Times New Roman" w:cs="Times New Roman"/>
              </w:rPr>
              <w:t>Винни-Пух</w:t>
            </w:r>
            <w:proofErr w:type="spellEnd"/>
            <w:r w:rsidR="00E22740" w:rsidRPr="00C07ABD">
              <w:rPr>
                <w:rFonts w:ascii="Times New Roman" w:hAnsi="Times New Roman" w:cs="Times New Roman"/>
              </w:rPr>
              <w:t xml:space="preserve"> идёт в</w:t>
            </w:r>
            <w:r w:rsidR="00E22740" w:rsidRPr="00C07ABD">
              <w:rPr>
                <w:rFonts w:ascii="Times New Roman" w:hAnsi="Times New Roman"/>
              </w:rPr>
              <w:t xml:space="preserve"> </w:t>
            </w:r>
            <w:r w:rsidR="00E22740" w:rsidRPr="00C07ABD">
              <w:rPr>
                <w:rFonts w:ascii="Times New Roman" w:hAnsi="Times New Roman" w:cs="Times New Roman"/>
              </w:rPr>
              <w:t>гости</w:t>
            </w:r>
            <w:proofErr w:type="gramStart"/>
            <w:r w:rsidR="00E22740" w:rsidRPr="00C07ABD">
              <w:rPr>
                <w:rFonts w:ascii="Times New Roman" w:hAnsi="Times New Roman" w:cs="Times New Roman"/>
              </w:rPr>
              <w:t>»</w:t>
            </w:r>
            <w:r w:rsidR="00E22740" w:rsidRPr="00C07ABD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="00E22740" w:rsidRPr="00C07ABD">
              <w:rPr>
                <w:rFonts w:ascii="Times New Roman" w:hAnsi="Times New Roman" w:cs="Times New Roman"/>
                <w:i/>
                <w:iCs/>
              </w:rPr>
              <w:t>режиссёр</w:t>
            </w:r>
            <w:r w:rsidR="00E227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22740" w:rsidRPr="00C07ABD">
              <w:rPr>
                <w:rFonts w:ascii="Times New Roman" w:hAnsi="Times New Roman" w:cs="Times New Roman"/>
                <w:i/>
                <w:iCs/>
              </w:rPr>
              <w:t xml:space="preserve">Ф. </w:t>
            </w:r>
            <w:proofErr w:type="spellStart"/>
            <w:r w:rsidR="00E22740" w:rsidRPr="00C07ABD">
              <w:rPr>
                <w:rFonts w:ascii="Times New Roman" w:hAnsi="Times New Roman" w:cs="Times New Roman"/>
                <w:i/>
                <w:iCs/>
              </w:rPr>
              <w:t>Хитрук</w:t>
            </w:r>
            <w:proofErr w:type="spellEnd"/>
            <w:r w:rsidR="00E22740" w:rsidRPr="00C07ABD">
              <w:rPr>
                <w:rFonts w:ascii="Times New Roman" w:hAnsi="Times New Roman" w:cs="Times New Roman"/>
                <w:i/>
                <w:iCs/>
              </w:rPr>
              <w:t>, 1971 г.)</w:t>
            </w:r>
          </w:p>
          <w:p w:rsidR="00AA5D98" w:rsidRPr="00AA5D98" w:rsidRDefault="00AA5D98" w:rsidP="00653FEA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  <w:color w:val="FF0000"/>
              </w:rPr>
              <w:t>Другие ресурсы</w:t>
            </w:r>
          </w:p>
          <w:p w:rsidR="00E22740" w:rsidRDefault="00A8084D" w:rsidP="00653F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hyperlink r:id="rId5" w:history="1">
              <w:r w:rsidR="00E22740">
                <w:rPr>
                  <w:rStyle w:val="a4"/>
                </w:rPr>
                <w:t>https://www.youtube.com/watch?v=rC1UvkzKzg8</w:t>
              </w:r>
            </w:hyperlink>
          </w:p>
          <w:p w:rsidR="00E22740" w:rsidRPr="004A59C9" w:rsidRDefault="00E22740" w:rsidP="00653F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2521C4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1A5B0E" w:rsidRDefault="0043629C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E22740" w:rsidRPr="001A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A51635" w:rsidRDefault="00E22740" w:rsidP="00653F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A51635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E22740" w:rsidRPr="001A5B0E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635">
              <w:rPr>
                <w:rFonts w:ascii="Times New Roman" w:hAnsi="Times New Roman" w:cs="Times New Roman"/>
              </w:rPr>
              <w:t>«</w:t>
            </w:r>
            <w:r w:rsidRPr="00A51635">
              <w:rPr>
                <w:rFonts w:ascii="Times New Roman" w:hAnsi="Times New Roman"/>
              </w:rPr>
              <w:t>И в шутку и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1A5B0E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  <w:r w:rsidRPr="001A5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1A5B0E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A955AD" w:rsidRDefault="00AA5D98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E22740" w:rsidRPr="00A95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E22740" w:rsidRPr="001A5B0E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57579">
              <w:rPr>
                <w:rFonts w:ascii="Times New Roman" w:hAnsi="Times New Roman"/>
              </w:rPr>
              <w:t>. 136-138, выучить наизусть</w:t>
            </w:r>
            <w:r w:rsidRPr="00C07ABD">
              <w:rPr>
                <w:rFonts w:ascii="Times New Roman" w:hAnsi="Times New Roman"/>
              </w:rPr>
              <w:t xml:space="preserve"> понравившуюся песенку</w:t>
            </w:r>
          </w:p>
        </w:tc>
      </w:tr>
      <w:tr w:rsidR="00E22740" w:rsidRPr="002521C4" w:rsidTr="00653FEA">
        <w:trPr>
          <w:trHeight w:val="439"/>
        </w:trPr>
        <w:tc>
          <w:tcPr>
            <w:tcW w:w="568" w:type="dxa"/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0" w:type="dxa"/>
          </w:tcPr>
          <w:p w:rsidR="00E22740" w:rsidRDefault="0043629C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E2274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E22740" w:rsidRPr="00F643CD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E22740" w:rsidRPr="007253FA" w:rsidRDefault="00E22740" w:rsidP="0065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7253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E22740" w:rsidRPr="00D51BD6" w:rsidRDefault="00AA5D98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E22740" w:rsidRPr="00D51BD6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</w:t>
            </w:r>
          </w:p>
        </w:tc>
        <w:tc>
          <w:tcPr>
            <w:tcW w:w="2126" w:type="dxa"/>
          </w:tcPr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1.Прослушивание песенки «</w:t>
            </w:r>
            <w:proofErr w:type="spellStart"/>
            <w:r>
              <w:rPr>
                <w:rFonts w:ascii="Times New Roman" w:hAnsi="Times New Roman"/>
              </w:rPr>
              <w:t>Чебурашки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AA5D98" w:rsidRPr="00AA5D98" w:rsidRDefault="00AA5D98" w:rsidP="00653FE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A5D98">
              <w:rPr>
                <w:rFonts w:ascii="Times New Roman" w:hAnsi="Times New Roman"/>
                <w:color w:val="FF0000"/>
              </w:rPr>
              <w:t>Другие ресурсы</w:t>
            </w:r>
          </w:p>
          <w:p w:rsidR="00E22740" w:rsidRDefault="00A8084D" w:rsidP="00653FE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E22740">
                <w:rPr>
                  <w:rStyle w:val="a4"/>
                </w:rPr>
                <w:t>https://www.youtube.com/watch?v=aTOfBMa97Cg</w:t>
              </w:r>
            </w:hyperlink>
          </w:p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над текстом с.139-142</w:t>
            </w:r>
          </w:p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в лицах</w:t>
            </w:r>
          </w:p>
          <w:p w:rsidR="00E22740" w:rsidRPr="00D51BD6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Дополнить предложения </w:t>
            </w:r>
            <w:r>
              <w:rPr>
                <w:rFonts w:ascii="Times New Roman" w:hAnsi="Times New Roman"/>
              </w:rPr>
              <w:lastRenderedPageBreak/>
              <w:t xml:space="preserve">словами из текста, карточка,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 приложение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1A5B0E" w:rsidRDefault="0043629C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  <w:r w:rsidR="00E22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A51635" w:rsidRDefault="00E22740" w:rsidP="00653F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A51635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E22740" w:rsidRPr="00A51635" w:rsidRDefault="00E22740" w:rsidP="00653F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A51635">
              <w:rPr>
                <w:rFonts w:ascii="Times New Roman" w:hAnsi="Times New Roman" w:cs="Times New Roman"/>
              </w:rPr>
              <w:t>«</w:t>
            </w:r>
            <w:r w:rsidRPr="00A51635">
              <w:rPr>
                <w:rFonts w:ascii="Times New Roman" w:hAnsi="Times New Roman"/>
              </w:rPr>
              <w:t xml:space="preserve">И в </w:t>
            </w:r>
            <w:r w:rsidRPr="00A51635">
              <w:rPr>
                <w:rFonts w:ascii="Times New Roman" w:hAnsi="Times New Roman"/>
              </w:rPr>
              <w:lastRenderedPageBreak/>
              <w:t xml:space="preserve">шутку и </w:t>
            </w:r>
            <w:r>
              <w:rPr>
                <w:rFonts w:ascii="Times New Roman" w:hAnsi="Times New Roman"/>
              </w:rPr>
              <w:t xml:space="preserve">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A955AD" w:rsidRDefault="00AA5D98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E22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С.139-142, нарисовать иллюстрацию к тексту</w:t>
            </w:r>
          </w:p>
        </w:tc>
      </w:tr>
      <w:tr w:rsidR="00E22740" w:rsidRPr="002521C4" w:rsidTr="00653FEA">
        <w:trPr>
          <w:trHeight w:val="439"/>
        </w:trPr>
        <w:tc>
          <w:tcPr>
            <w:tcW w:w="568" w:type="dxa"/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850" w:type="dxa"/>
          </w:tcPr>
          <w:p w:rsidR="00E22740" w:rsidRDefault="0043629C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E2274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701" w:type="dxa"/>
          </w:tcPr>
          <w:p w:rsidR="00E22740" w:rsidRPr="00F643CD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 w:rsidRPr="00F643CD">
              <w:rPr>
                <w:rFonts w:ascii="Times New Roman" w:hAnsi="Times New Roman"/>
              </w:rPr>
              <w:t>И в шутку и всерьёз</w:t>
            </w:r>
          </w:p>
        </w:tc>
        <w:tc>
          <w:tcPr>
            <w:tcW w:w="1745" w:type="dxa"/>
          </w:tcPr>
          <w:p w:rsidR="00E22740" w:rsidRPr="007253FA" w:rsidRDefault="00E22740" w:rsidP="0065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3FA">
              <w:rPr>
                <w:rFonts w:ascii="Times New Roman" w:hAnsi="Times New Roman"/>
                <w:sz w:val="24"/>
                <w:szCs w:val="24"/>
              </w:rPr>
              <w:t>Э. Успенский «</w:t>
            </w:r>
            <w:proofErr w:type="spellStart"/>
            <w:r w:rsidRPr="007253FA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7253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:rsidR="00E22740" w:rsidRPr="00D51BD6" w:rsidRDefault="00AA5D98" w:rsidP="00AA5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</w:t>
            </w:r>
            <w:r w:rsidR="00E22740" w:rsidRPr="00D51BD6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spellEnd"/>
          </w:p>
        </w:tc>
        <w:tc>
          <w:tcPr>
            <w:tcW w:w="2126" w:type="dxa"/>
          </w:tcPr>
          <w:p w:rsidR="000409C7" w:rsidRDefault="000409C7" w:rsidP="00653FEA">
            <w:pPr>
              <w:spacing w:after="0" w:line="240" w:lineRule="auto"/>
              <w:rPr>
                <w:rFonts w:ascii="Times New Roman" w:hAnsi="Times New Roman"/>
              </w:rPr>
            </w:pPr>
            <w:r w:rsidRPr="000409C7">
              <w:rPr>
                <w:rFonts w:ascii="Times New Roman" w:hAnsi="Times New Roman"/>
                <w:color w:val="0000CC"/>
              </w:rPr>
              <w:t>1)</w:t>
            </w:r>
            <w:hyperlink r:id="rId7" w:history="1">
              <w:r w:rsidRPr="001C7647">
                <w:rPr>
                  <w:rStyle w:val="a4"/>
                  <w:rFonts w:ascii="Times New Roman" w:hAnsi="Times New Roman"/>
                </w:rPr>
                <w:t>https://resh.edu.ru/subject/lesson/4264/start/187523/</w:t>
              </w:r>
            </w:hyperlink>
          </w:p>
          <w:p w:rsidR="000409C7" w:rsidRDefault="000409C7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(РЭШ)</w:t>
            </w:r>
          </w:p>
          <w:p w:rsidR="00E22740" w:rsidRDefault="000409C7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E22740">
              <w:rPr>
                <w:rFonts w:ascii="Times New Roman" w:hAnsi="Times New Roman"/>
              </w:rPr>
              <w:t xml:space="preserve">Чтение рассказа </w:t>
            </w:r>
          </w:p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139-142</w:t>
            </w:r>
          </w:p>
          <w:p w:rsidR="00E22740" w:rsidRDefault="000409C7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E22740">
              <w:rPr>
                <w:rFonts w:ascii="Times New Roman" w:hAnsi="Times New Roman"/>
              </w:rPr>
              <w:t>Составление плана</w:t>
            </w:r>
          </w:p>
          <w:p w:rsidR="00E22740" w:rsidRPr="00084BA0" w:rsidRDefault="000409C7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E22740">
              <w:rPr>
                <w:rFonts w:ascii="Times New Roman" w:hAnsi="Times New Roman"/>
              </w:rPr>
              <w:t>Пересказ текста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</w:t>
            </w:r>
          </w:p>
          <w:p w:rsidR="00E22740" w:rsidRPr="00D51BD6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приложении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43629C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E22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Pr="00A51635" w:rsidRDefault="00E22740" w:rsidP="00653F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A51635">
              <w:rPr>
                <w:rFonts w:ascii="Times New Roman" w:hAnsi="Times New Roman" w:cs="Times New Roman"/>
              </w:rPr>
              <w:t xml:space="preserve">Проверочная работа №10 Тест по теме </w:t>
            </w:r>
          </w:p>
          <w:p w:rsidR="00E22740" w:rsidRPr="00A51635" w:rsidRDefault="00E22740" w:rsidP="00653FEA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A51635">
              <w:rPr>
                <w:rFonts w:ascii="Times New Roman" w:hAnsi="Times New Roman" w:cs="Times New Roman"/>
              </w:rPr>
              <w:t>«</w:t>
            </w:r>
            <w:r w:rsidRPr="00A51635">
              <w:rPr>
                <w:rFonts w:ascii="Times New Roman" w:hAnsi="Times New Roman"/>
              </w:rPr>
              <w:t xml:space="preserve">И в шутку и </w:t>
            </w:r>
            <w:r>
              <w:rPr>
                <w:rFonts w:ascii="Times New Roman" w:hAnsi="Times New Roman"/>
              </w:rPr>
              <w:t xml:space="preserve"> всерьёз»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E22740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2740" w:rsidRDefault="00AA5D98" w:rsidP="0065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</w:t>
            </w:r>
            <w:r w:rsidR="00E227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2267" w:type="dxa"/>
          </w:tcPr>
          <w:p w:rsidR="00E22740" w:rsidRDefault="00E22740" w:rsidP="00653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E22740" w:rsidRDefault="00E22740" w:rsidP="00E227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Приложение 1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     </w:t>
      </w:r>
      <w:proofErr w:type="spellStart"/>
      <w:r w:rsidRPr="001205CF">
        <w:rPr>
          <w:color w:val="000000"/>
          <w:shd w:val="clear" w:color="auto" w:fill="FFFFFF"/>
        </w:rPr>
        <w:t>Чебурашка</w:t>
      </w:r>
      <w:proofErr w:type="spellEnd"/>
      <w:r w:rsidRPr="001205CF">
        <w:rPr>
          <w:color w:val="000000"/>
          <w:shd w:val="clear" w:color="auto" w:fill="FFFFFF"/>
        </w:rPr>
        <w:t xml:space="preserve"> увидел ….. и забрался в них. Он съел …. и крепко уснул. Подошли рабочие и ….</w:t>
      </w:r>
      <w:proofErr w:type="gramStart"/>
      <w:r w:rsidRPr="001205CF">
        <w:rPr>
          <w:color w:val="000000"/>
          <w:shd w:val="clear" w:color="auto" w:fill="FFFFFF"/>
        </w:rPr>
        <w:t xml:space="preserve"> .</w:t>
      </w:r>
      <w:proofErr w:type="gramEnd"/>
      <w:r w:rsidRPr="001205CF">
        <w:rPr>
          <w:color w:val="000000"/>
          <w:shd w:val="clear" w:color="auto" w:fill="FFFFFF"/>
        </w:rPr>
        <w:t xml:space="preserve"> Погрузили ящики на … и отправили в далёкое путешествие. Так ящики оказались во</w:t>
      </w:r>
      <w:proofErr w:type="gramStart"/>
      <w:r w:rsidRPr="001205CF">
        <w:rPr>
          <w:color w:val="000000"/>
          <w:shd w:val="clear" w:color="auto" w:fill="FFFFFF"/>
        </w:rPr>
        <w:t xml:space="preserve"> …… К</w:t>
      </w:r>
      <w:proofErr w:type="gramEnd"/>
      <w:r w:rsidRPr="001205CF">
        <w:rPr>
          <w:color w:val="000000"/>
          <w:shd w:val="clear" w:color="auto" w:fill="FFFFFF"/>
        </w:rPr>
        <w:t>огда открыли ящики, там уже не было апельсинов. На них смотрел ……</w:t>
      </w:r>
    </w:p>
    <w:p w:rsidR="00E22740" w:rsidRDefault="00E22740" w:rsidP="00E227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E22740" w:rsidRDefault="00E22740" w:rsidP="00E227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Приложение 2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>Тест Э. Успенский «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Чебурашка</w:t>
      </w:r>
      <w:proofErr w:type="spellEnd"/>
      <w:r w:rsidRPr="001205CF">
        <w:rPr>
          <w:b/>
          <w:bCs/>
          <w:color w:val="000000"/>
          <w:sz w:val="22"/>
          <w:szCs w:val="22"/>
        </w:rPr>
        <w:t>»</w:t>
      </w:r>
    </w:p>
    <w:p w:rsidR="00E22740" w:rsidRPr="001205CF" w:rsidRDefault="00E22740" w:rsidP="00E2274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Где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Чебурашка</w:t>
      </w:r>
      <w:proofErr w:type="spellEnd"/>
      <w:r w:rsidRPr="001205CF">
        <w:rPr>
          <w:b/>
          <w:bCs/>
          <w:color w:val="000000"/>
          <w:sz w:val="22"/>
          <w:szCs w:val="22"/>
        </w:rPr>
        <w:t xml:space="preserve"> жил?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в степи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в тайге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lastRenderedPageBreak/>
        <w:t>В) в тропическом лесу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>2. Кто даёт имена зверям?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их родители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люди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соседи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3.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Чебурашка</w:t>
      </w:r>
      <w:proofErr w:type="spellEnd"/>
      <w:r w:rsidRPr="001205CF">
        <w:rPr>
          <w:b/>
          <w:bCs/>
          <w:color w:val="000000"/>
          <w:sz w:val="22"/>
          <w:szCs w:val="22"/>
        </w:rPr>
        <w:t xml:space="preserve"> забрался в ящик с чем?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с яблоками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с мандаринами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с апельсинами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>4. Сколько апельсинов он съел на завтрак?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два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три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один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5. Куда погрузили апельсины вместе с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Чебурашкой</w:t>
      </w:r>
      <w:proofErr w:type="spellEnd"/>
      <w:r w:rsidRPr="001205CF">
        <w:rPr>
          <w:b/>
          <w:bCs/>
          <w:color w:val="000000"/>
          <w:sz w:val="22"/>
          <w:szCs w:val="22"/>
        </w:rPr>
        <w:t>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на поезд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на корабль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в самолёт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>6. Где оказался ящик после долгого плавания?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в продовольственном магазине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 xml:space="preserve">Б) </w:t>
      </w:r>
      <w:proofErr w:type="gramStart"/>
      <w:r w:rsidRPr="001205CF">
        <w:rPr>
          <w:color w:val="000000"/>
          <w:sz w:val="22"/>
          <w:szCs w:val="22"/>
        </w:rPr>
        <w:t>в</w:t>
      </w:r>
      <w:proofErr w:type="gramEnd"/>
      <w:r w:rsidRPr="001205CF">
        <w:rPr>
          <w:color w:val="000000"/>
          <w:sz w:val="22"/>
          <w:szCs w:val="22"/>
        </w:rPr>
        <w:t xml:space="preserve"> фруктовом магазине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в хозяйственном магазине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7. Почему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Чебурашка</w:t>
      </w:r>
      <w:proofErr w:type="spellEnd"/>
      <w:r w:rsidRPr="001205CF">
        <w:rPr>
          <w:b/>
          <w:bCs/>
          <w:color w:val="000000"/>
          <w:sz w:val="22"/>
          <w:szCs w:val="22"/>
        </w:rPr>
        <w:t xml:space="preserve"> не мог сидеть на столе и стуле?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затекли лапы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lastRenderedPageBreak/>
        <w:t>Б) кружилась голова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его укачало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8. Кто назвал его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Чебурашкой</w:t>
      </w:r>
      <w:proofErr w:type="spellEnd"/>
      <w:r w:rsidRPr="001205CF">
        <w:rPr>
          <w:b/>
          <w:bCs/>
          <w:color w:val="000000"/>
          <w:sz w:val="22"/>
          <w:szCs w:val="22"/>
        </w:rPr>
        <w:t>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директор зоопарка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директор музея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директор магазина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b/>
          <w:bCs/>
          <w:color w:val="000000"/>
          <w:sz w:val="22"/>
          <w:szCs w:val="22"/>
        </w:rPr>
        <w:t xml:space="preserve">9. Где </w:t>
      </w:r>
      <w:proofErr w:type="spellStart"/>
      <w:r w:rsidRPr="001205CF">
        <w:rPr>
          <w:b/>
          <w:bCs/>
          <w:color w:val="000000"/>
          <w:sz w:val="22"/>
          <w:szCs w:val="22"/>
        </w:rPr>
        <w:t>Чебурашка</w:t>
      </w:r>
      <w:proofErr w:type="spellEnd"/>
      <w:r w:rsidRPr="001205CF">
        <w:rPr>
          <w:b/>
          <w:bCs/>
          <w:color w:val="000000"/>
          <w:sz w:val="22"/>
          <w:szCs w:val="22"/>
        </w:rPr>
        <w:t xml:space="preserve"> стал жить?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А) в витрине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Б) в зоопарке</w:t>
      </w:r>
    </w:p>
    <w:p w:rsidR="00E22740" w:rsidRPr="001205CF" w:rsidRDefault="00E22740" w:rsidP="00E227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1205CF">
        <w:rPr>
          <w:color w:val="000000"/>
          <w:sz w:val="22"/>
          <w:szCs w:val="22"/>
        </w:rPr>
        <w:t>В) в телефонной будке</w:t>
      </w:r>
    </w:p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E22740" w:rsidRDefault="00E22740" w:rsidP="00E22740">
      <w:pPr>
        <w:rPr>
          <w:rFonts w:ascii="Times New Roman" w:hAnsi="Times New Roman" w:cs="Times New Roman"/>
          <w:b/>
        </w:rPr>
      </w:pPr>
    </w:p>
    <w:p w:rsidR="000A79D5" w:rsidRDefault="000409C7"/>
    <w:sectPr w:rsidR="000A79D5" w:rsidSect="00E227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2141"/>
    <w:multiLevelType w:val="multilevel"/>
    <w:tmpl w:val="E5C8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740"/>
    <w:rsid w:val="000409C7"/>
    <w:rsid w:val="0043629C"/>
    <w:rsid w:val="006275E0"/>
    <w:rsid w:val="007A13CC"/>
    <w:rsid w:val="00A8084D"/>
    <w:rsid w:val="00AA5D98"/>
    <w:rsid w:val="00C247F1"/>
    <w:rsid w:val="00E22740"/>
    <w:rsid w:val="00E54564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2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64/start/187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TOfBMa97Cg" TargetMode="External"/><Relationship Id="rId5" Type="http://schemas.openxmlformats.org/officeDocument/2006/relationships/hyperlink" Target="https://www.youtube.com/watch?v=rC1UvkzKzg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431</Words>
  <Characters>2461</Characters>
  <Application>Microsoft Office Word</Application>
  <DocSecurity>0</DocSecurity>
  <Lines>20</Lines>
  <Paragraphs>5</Paragraphs>
  <ScaleCrop>false</ScaleCrop>
  <Company>diakov.net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Николаевна</cp:lastModifiedBy>
  <cp:revision>4</cp:revision>
  <dcterms:created xsi:type="dcterms:W3CDTF">2020-03-26T13:51:00Z</dcterms:created>
  <dcterms:modified xsi:type="dcterms:W3CDTF">2020-04-05T23:22:00Z</dcterms:modified>
</cp:coreProperties>
</file>