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7A4474">
        <w:rPr>
          <w:rFonts w:ascii="Times New Roman" w:hAnsi="Times New Roman"/>
          <w:b/>
          <w:sz w:val="32"/>
          <w:szCs w:val="32"/>
        </w:rPr>
        <w:t xml:space="preserve"> «Психология и выбор профессии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FB4468">
        <w:rPr>
          <w:rFonts w:ascii="Times New Roman" w:hAnsi="Times New Roman"/>
          <w:b/>
          <w:sz w:val="28"/>
          <w:szCs w:val="28"/>
        </w:rPr>
        <w:t>-Б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7A4474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7A4474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шагов уверенности в себе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F53B38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Посмотреть </w:t>
            </w:r>
            <w:r w:rsidR="007A4474">
              <w:t>видео урок</w:t>
            </w:r>
          </w:p>
          <w:p w:rsidR="009702FC" w:rsidRPr="006469C5" w:rsidRDefault="007D64B0" w:rsidP="006469C5">
            <w:hyperlink r:id="rId4" w:history="1">
              <w:proofErr w:type="gramStart"/>
              <w:r w:rsidR="006469C5">
                <w:rPr>
                  <w:rStyle w:val="a3"/>
                </w:rPr>
                <w:t>https://yandex.fr/video/preview?filmId=8891495093670250549&amp;parent-reqid=1586102738400611-1207356813322478687100213-production-app-host-man-web-yp-210&amp;path=wizard&amp;text=%D1%81%D0%BC%D0%BE%D1%82%D1%80%D0%B5%D1%82%D1%8C+%D0%B2%D0%B8%D0%B4%D0%B5%D0%BE+%D1%83%D1%80%D0%BE%D0%BA+%D0%B4%D0%BB%D1%8F+9+%D0%BA%D0%BB%D0%B0%D1</w:t>
              </w:r>
              <w:proofErr w:type="gramEnd"/>
              <w:r w:rsidR="006469C5">
                <w:rPr>
                  <w:rStyle w:val="a3"/>
                </w:rPr>
                <w:t>%</w:t>
              </w:r>
              <w:proofErr w:type="gramStart"/>
              <w:r w:rsidR="006469C5">
                <w:rPr>
                  <w:rStyle w:val="a3"/>
                </w:rPr>
                <w:t>81%D1%81%D0%B0+%D</w:t>
              </w:r>
              <w:r w:rsidR="006469C5">
                <w:rPr>
                  <w:rStyle w:val="a3"/>
                </w:rPr>
                <w:lastRenderedPageBreak/>
                <w:t>0%BF%D1%81%D0%B8%D1%85%D0%BE%D0%BB%D0%BE%D0%B3%D0%B8%D1%8F+%D0%B8+%D0%B2%D1%8B%D0%B1%D0%BE%D1%80+%D0%BF%D1%80%D0%BE%D1%84%D0%B5%D1%81%D1%81%D0%B8%D0%B8+10+%D1%88%D0%B0</w:t>
              </w:r>
              <w:proofErr w:type="gramEnd"/>
              <w:r w:rsidR="006469C5">
                <w:rPr>
                  <w:rStyle w:val="a3"/>
                </w:rPr>
                <w:t>%D0%B3%D0%BE%D0%B2+%D1%83%D0%B2%D0%B5%D1%80%D0%B5%D0%BD%D0%BD%D0%BE%D1%81%D1%82%D0%B8+%D0%B2+%D1%81%D0%B5%D0%B1%D0%B5</w:t>
              </w:r>
            </w:hyperlink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A44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7A4474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шагов уверенности в себе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7A4474" w:rsidRDefault="000E400C" w:rsidP="007A4474">
            <w:pPr>
              <w:spacing w:after="0" w:line="240" w:lineRule="auto"/>
              <w:jc w:val="center"/>
            </w:pPr>
            <w:r>
              <w:t>Посмотреть в</w:t>
            </w:r>
            <w:r w:rsidR="007A4474">
              <w:t>идео урок</w:t>
            </w:r>
          </w:p>
          <w:p w:rsidR="000E400C" w:rsidRDefault="007D64B0" w:rsidP="000E400C">
            <w:pPr>
              <w:spacing w:after="0" w:line="240" w:lineRule="auto"/>
              <w:jc w:val="center"/>
            </w:pPr>
            <w:hyperlink r:id="rId5" w:history="1">
              <w:proofErr w:type="gramStart"/>
              <w:r w:rsidR="005B44A6" w:rsidRPr="006A43FE">
                <w:rPr>
                  <w:rStyle w:val="a3"/>
                </w:rPr>
                <w:t>https://yandex.fr/video/preview?filmId=6763164786586345294&amp;p=1&amp;path=wizard&amp;text=%D1%81%D0%BC%D0%BE%D1%82%D1%80%D0%B5%D1%82%D1%8C+%D0%B2%D0%B8%D0%B4%D0%B5%D0%BE+%D1%83%D1%80%D0%BE%D0%BA+%D0%B4%D0%BB%D1%8F+9+%D0%BA%D0%BB%D0%B0%D1</w:t>
              </w:r>
              <w:proofErr w:type="gramEnd"/>
              <w:r w:rsidR="005B44A6" w:rsidRPr="006A43FE">
                <w:rPr>
                  <w:rStyle w:val="a3"/>
                </w:rPr>
                <w:t>%</w:t>
              </w:r>
              <w:proofErr w:type="gramStart"/>
              <w:r w:rsidR="005B44A6" w:rsidRPr="006A43FE">
                <w:rPr>
                  <w:rStyle w:val="a3"/>
                </w:rPr>
                <w:t>81%D1%81%D0%B0+%D0%BF%D1%81%D0%B8%D1%85%D0%BE%D0%BB%D0%BE%D0%B3%D0%B8%D1%8F+%D0%B8+%D0%B</w:t>
              </w:r>
              <w:r w:rsidR="005B44A6" w:rsidRPr="006A43FE">
                <w:rPr>
                  <w:rStyle w:val="a3"/>
                </w:rPr>
                <w:lastRenderedPageBreak/>
                <w:t>2%D1%8B%D0%B1%D0%BE%D1%80+%D0%BF%D1%80%D0%BE%D1%84%D0%B5%D1%81%D1%81%D0%B8%D0%B8+10+%D1%88%D0%B0</w:t>
              </w:r>
              <w:proofErr w:type="gramEnd"/>
              <w:r w:rsidR="005B44A6" w:rsidRPr="006A43FE">
                <w:rPr>
                  <w:rStyle w:val="a3"/>
                </w:rPr>
                <w:t>%D0%B3%D0%BE%D0%B2+%D1%83%D0%B2%D0%B5%D1%80%D0%B5%D0%BD%D0%BD%D0%BE%D1%81%D1%82%D0%B8+%D0%B2+%D1%81%D0%B5%D0%B1%D0%B5</w:t>
              </w:r>
            </w:hyperlink>
          </w:p>
          <w:p w:rsidR="005B44A6" w:rsidRDefault="005B44A6" w:rsidP="000E400C">
            <w:pPr>
              <w:spacing w:after="0" w:line="240" w:lineRule="auto"/>
              <w:jc w:val="center"/>
            </w:pPr>
          </w:p>
          <w:p w:rsidR="00F53B38" w:rsidRPr="00F53B38" w:rsidRDefault="00F53B38" w:rsidP="000E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E400C"/>
    <w:rsid w:val="001C7CBA"/>
    <w:rsid w:val="003754EB"/>
    <w:rsid w:val="003B1D37"/>
    <w:rsid w:val="00464D74"/>
    <w:rsid w:val="005B44A6"/>
    <w:rsid w:val="005C2C53"/>
    <w:rsid w:val="006469C5"/>
    <w:rsid w:val="006A324F"/>
    <w:rsid w:val="006E49DF"/>
    <w:rsid w:val="007A4474"/>
    <w:rsid w:val="007D64B0"/>
    <w:rsid w:val="008970D1"/>
    <w:rsid w:val="009702FC"/>
    <w:rsid w:val="00975422"/>
    <w:rsid w:val="00B052BA"/>
    <w:rsid w:val="00B457BE"/>
    <w:rsid w:val="00E256AC"/>
    <w:rsid w:val="00F53B38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6763164786586345294&amp;p=1&amp;path=wizard&amp;text=%D1%81%D0%BC%D0%BE%D1%82%D1%80%D0%B5%D1%82%D1%8C+%D0%B2%D0%B8%D0%B4%D0%B5%D0%BE+%D1%83%D1%80%D0%BE%D0%BA+%D0%B4%D0%BB%D1%8F+9+%D0%BA%D0%BB%D0%B0%D1%81%D1%81%D0%B0+%D0%BF%D1%81%D0%B8%D1%85%D0%BE%D0%BB%D0%BE%D0%B3%D0%B8%D1%8F+%D0%B8+%D0%B2%D1%8B%D0%B1%D0%BE%D1%80+%D0%BF%D1%80%D0%BE%D1%84%D0%B5%D1%81%D1%81%D0%B8%D0%B8+10+%D1%88%D0%B0%D0%B3%D0%BE%D0%B2+%D1%83%D0%B2%D0%B5%D1%80%D0%B5%D0%BD%D0%BD%D0%BE%D1%81%D1%82%D0%B8+%D0%B2+%D1%81%D0%B5%D0%B1%D0%B5" TargetMode="External"/><Relationship Id="rId4" Type="http://schemas.openxmlformats.org/officeDocument/2006/relationships/hyperlink" Target="https://yandex.fr/video/preview?filmId=8891495093670250549&amp;parent-reqid=1586102738400611-1207356813322478687100213-production-app-host-man-web-yp-210&amp;path=wizard&amp;text=%D1%81%D0%BC%D0%BE%D1%82%D1%80%D0%B5%D1%82%D1%8C+%D0%B2%D0%B8%D0%B4%D0%B5%D0%BE+%D1%83%D1%80%D0%BE%D0%BA+%D0%B4%D0%BB%D1%8F+9+%D0%BA%D0%BB%D0%B0%D1%81%D1%81%D0%B0+%D0%BF%D1%81%D0%B8%D1%85%D0%BE%D0%BB%D0%BE%D0%B3%D0%B8%D1%8F+%D0%B8+%D0%B2%D1%8B%D0%B1%D0%BE%D1%80+%D0%BF%D1%80%D0%BE%D1%84%D0%B5%D1%81%D1%81%D0%B8%D0%B8+10+%D1%88%D0%B0%D0%B3%D0%BE%D0%B2+%D1%83%D0%B2%D0%B5%D1%80%D0%B5%D0%BD%D0%BD%D0%BE%D1%81%D1%82%D0%B8+%D0%B2+%D1%81%D0%B5%D0%B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2020-03-31T13:18:00Z</dcterms:created>
  <dcterms:modified xsi:type="dcterms:W3CDTF">2020-04-05T17:16:00Z</dcterms:modified>
</cp:coreProperties>
</file>